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>Udział uczniów w konkursach o zasięgu powiatowym, wojewódzkim, regionalnym lub ogólnopolskim w I semestrze roku szkolnego 201</w:t>
      </w:r>
      <w:r w:rsidR="00650D34">
        <w:rPr>
          <w:b/>
          <w:i/>
          <w:color w:val="0D0D0D" w:themeColor="text1" w:themeTint="F2"/>
        </w:rPr>
        <w:t>7</w:t>
      </w:r>
      <w:r w:rsidRPr="0093504C">
        <w:rPr>
          <w:b/>
          <w:i/>
          <w:color w:val="0D0D0D" w:themeColor="text1" w:themeTint="F2"/>
        </w:rPr>
        <w:t>/201</w:t>
      </w:r>
      <w:r w:rsidR="00650D34">
        <w:rPr>
          <w:b/>
          <w:i/>
          <w:color w:val="0D0D0D" w:themeColor="text1" w:themeTint="F2"/>
        </w:rPr>
        <w:t>8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C416B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Pr="00CE0AC1" w:rsidRDefault="00C416B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Default="00C416B2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kolęd.</w:t>
            </w:r>
          </w:p>
          <w:p w:rsidR="00C416B2" w:rsidRPr="00CE0AC1" w:rsidRDefault="00C416B2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Pr="00CE0AC1" w:rsidRDefault="00C416B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6B2" w:rsidRPr="00CE0AC1" w:rsidRDefault="00C416B2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Joanna Ociepa kl. O,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</w:tc>
      </w:tr>
      <w:tr w:rsidR="00C416B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Pr="00CE0AC1" w:rsidRDefault="00C416B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Default="00C416B2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„Tacy sami – mimo wszystko”.</w:t>
            </w:r>
          </w:p>
          <w:p w:rsidR="00C416B2" w:rsidRPr="00CE0AC1" w:rsidRDefault="00C416B2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Pr="00CE0AC1" w:rsidRDefault="00C416B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6B2" w:rsidRDefault="00C416B2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Miłosz Banasiak kl. III A, </w:t>
            </w:r>
          </w:p>
          <w:p w:rsidR="00C416B2" w:rsidRPr="00CE0AC1" w:rsidRDefault="00C416B2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D. Danielewska</w:t>
            </w:r>
          </w:p>
        </w:tc>
      </w:tr>
      <w:tr w:rsidR="00FB58C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C6" w:rsidRPr="00CE0AC1" w:rsidRDefault="00FB58C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C6" w:rsidRDefault="00FB58C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„Tradycyjne ozdoby choinkowe”.</w:t>
            </w:r>
          </w:p>
          <w:p w:rsidR="00FB58C6" w:rsidRPr="00CE0AC1" w:rsidRDefault="00FB58C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C6" w:rsidRPr="00CE0AC1" w:rsidRDefault="00FB58C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C6" w:rsidRPr="00CE0AC1" w:rsidRDefault="00FB58C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Mikołaj Ziemba kl. III A, opiekun D. Danielewska</w:t>
            </w:r>
          </w:p>
        </w:tc>
      </w:tr>
      <w:tr w:rsidR="00A06B1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CE0AC1" w:rsidRDefault="00A06B1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Default="00A06B1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„Kartka Bożonarodzeniowa”. Organizator: SP nr 2 w Częstochowie.</w:t>
            </w:r>
          </w:p>
          <w:p w:rsidR="00A06B1E" w:rsidRPr="00CE0AC1" w:rsidRDefault="00A06B1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CE0AC1" w:rsidRDefault="00A06B1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CE0AC1" w:rsidRDefault="00A06B1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Nikola Sołtysiak</w:t>
            </w:r>
            <w:r w:rsidR="00FB58C6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>, opiekun U. Olesiak</w:t>
            </w:r>
          </w:p>
        </w:tc>
      </w:tr>
      <w:tr w:rsidR="008E10C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0C3" w:rsidRPr="00CE0AC1" w:rsidRDefault="008E10C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0C3" w:rsidRPr="00CE0AC1" w:rsidRDefault="008E10C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przedmiotowy z języka polskiego.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0C3" w:rsidRPr="00CE0AC1" w:rsidRDefault="008E10C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C6" w:rsidRDefault="008E10C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Natalia </w:t>
            </w:r>
            <w:proofErr w:type="spellStart"/>
            <w:r>
              <w:rPr>
                <w:sz w:val="20"/>
                <w:szCs w:val="20"/>
              </w:rPr>
              <w:t>Pijet</w:t>
            </w:r>
            <w:proofErr w:type="spellEnd"/>
            <w:r w:rsidR="00FB58C6">
              <w:rPr>
                <w:sz w:val="20"/>
                <w:szCs w:val="20"/>
              </w:rPr>
              <w:t xml:space="preserve"> kl. VI</w:t>
            </w:r>
            <w:r>
              <w:rPr>
                <w:sz w:val="20"/>
                <w:szCs w:val="20"/>
              </w:rPr>
              <w:t xml:space="preserve"> – przejście do etapu rejonowego</w:t>
            </w:r>
            <w:r w:rsidR="00A06B1E">
              <w:rPr>
                <w:sz w:val="20"/>
                <w:szCs w:val="20"/>
              </w:rPr>
              <w:t xml:space="preserve">, </w:t>
            </w:r>
          </w:p>
          <w:p w:rsidR="008E10C3" w:rsidRDefault="00A06B1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  <w:p w:rsidR="008E10C3" w:rsidRPr="00CE0AC1" w:rsidRDefault="008E10C3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8E10C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0C3" w:rsidRPr="00CE0AC1" w:rsidRDefault="008E10C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0C3" w:rsidRDefault="008E10C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Ortograficzny. Organizator: SP nr 41 w Częstochowie.</w:t>
            </w:r>
          </w:p>
          <w:p w:rsidR="008E10C3" w:rsidRPr="00CE0AC1" w:rsidRDefault="008E10C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0C3" w:rsidRPr="00CE0AC1" w:rsidRDefault="008E10C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0C3" w:rsidRPr="00CE0AC1" w:rsidRDefault="008E10C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Natalia </w:t>
            </w:r>
            <w:proofErr w:type="spellStart"/>
            <w:r>
              <w:rPr>
                <w:sz w:val="20"/>
                <w:szCs w:val="20"/>
              </w:rPr>
              <w:t>Pijet</w:t>
            </w:r>
            <w:proofErr w:type="spellEnd"/>
            <w:r w:rsidR="00FB58C6">
              <w:rPr>
                <w:sz w:val="20"/>
                <w:szCs w:val="20"/>
              </w:rPr>
              <w:t xml:space="preserve"> kl. VI</w:t>
            </w:r>
            <w:r>
              <w:rPr>
                <w:sz w:val="20"/>
                <w:szCs w:val="20"/>
              </w:rPr>
              <w:t xml:space="preserve">, opiekun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</w:tc>
      </w:tr>
      <w:tr w:rsidR="008B507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076" w:rsidRPr="00CE0AC1" w:rsidRDefault="008B507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076" w:rsidRDefault="008B507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Powiatowy Konkurs Plastyczny „W oczekiwaniu na pierwszą gwiazdkę”. </w:t>
            </w:r>
          </w:p>
          <w:p w:rsidR="008B5076" w:rsidRPr="00CE0AC1" w:rsidRDefault="008B507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076" w:rsidRPr="00CE0AC1" w:rsidRDefault="008B507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076" w:rsidRPr="00CE0AC1" w:rsidRDefault="008B507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Nadia Ślimak kl. II, opiekun U. Olesiak</w:t>
            </w:r>
          </w:p>
        </w:tc>
      </w:tr>
      <w:tr w:rsidR="0004266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66B" w:rsidRPr="00CE0AC1" w:rsidRDefault="0004266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66B" w:rsidRPr="0004266B" w:rsidRDefault="0004266B" w:rsidP="0004266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4266B">
              <w:rPr>
                <w:sz w:val="20"/>
                <w:szCs w:val="20"/>
              </w:rPr>
              <w:t xml:space="preserve">Powiatowy Konkurs Kulinarny o tytuł </w:t>
            </w:r>
          </w:p>
          <w:p w:rsidR="0004266B" w:rsidRDefault="0004266B" w:rsidP="0004266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4266B">
              <w:rPr>
                <w:sz w:val="20"/>
                <w:szCs w:val="20"/>
              </w:rPr>
              <w:t>„Mistrza Świątecznej Kuchni”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04266B" w:rsidRDefault="0004266B" w:rsidP="0004266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04266B" w:rsidRPr="00CE0AC1" w:rsidRDefault="0004266B" w:rsidP="0004266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66B" w:rsidRPr="00CE0AC1" w:rsidRDefault="0004266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66B" w:rsidRPr="00CE0AC1" w:rsidRDefault="0004266B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Aleksandra Rakowska kl. II, opiekun U. Olesiak</w:t>
            </w:r>
          </w:p>
        </w:tc>
      </w:tr>
      <w:tr w:rsidR="00D654C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4CD" w:rsidRPr="00CE0AC1" w:rsidRDefault="00D654C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4CD" w:rsidRDefault="00D654CD" w:rsidP="00D654C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654CD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D654CD">
              <w:rPr>
                <w:sz w:val="20"/>
                <w:szCs w:val="20"/>
              </w:rPr>
              <w:t xml:space="preserve"> „Zimowa Wycinanka”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Organizator: SP nr 15 w Częstochowie.</w:t>
            </w:r>
          </w:p>
          <w:p w:rsidR="00D654CD" w:rsidRDefault="00D654CD" w:rsidP="00D654C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D654CD" w:rsidRPr="00CE0AC1" w:rsidRDefault="00D654CD" w:rsidP="00D654C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4CD" w:rsidRPr="00CE0AC1" w:rsidRDefault="00D654C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54CD" w:rsidRPr="00D654CD" w:rsidRDefault="00D654CD" w:rsidP="00D654CD">
            <w:pPr>
              <w:snapToGrid w:val="0"/>
              <w:rPr>
                <w:sz w:val="20"/>
                <w:szCs w:val="20"/>
              </w:rPr>
            </w:pPr>
            <w:r w:rsidRPr="00D654CD">
              <w:rPr>
                <w:sz w:val="20"/>
                <w:szCs w:val="20"/>
              </w:rPr>
              <w:t>Kategoria klas 0</w:t>
            </w:r>
            <w:r>
              <w:rPr>
                <w:sz w:val="20"/>
                <w:szCs w:val="20"/>
              </w:rPr>
              <w:t>–</w:t>
            </w:r>
            <w:r w:rsidRPr="00D654CD">
              <w:rPr>
                <w:sz w:val="20"/>
                <w:szCs w:val="20"/>
              </w:rPr>
              <w:t>I</w:t>
            </w:r>
          </w:p>
          <w:p w:rsidR="00D654CD" w:rsidRPr="00D654CD" w:rsidRDefault="00D654CD" w:rsidP="00D654CD">
            <w:pPr>
              <w:snapToGrid w:val="0"/>
              <w:rPr>
                <w:sz w:val="20"/>
                <w:szCs w:val="20"/>
              </w:rPr>
            </w:pPr>
            <w:r w:rsidRPr="00D654CD">
              <w:rPr>
                <w:sz w:val="20"/>
                <w:szCs w:val="20"/>
              </w:rPr>
              <w:lastRenderedPageBreak/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D654CD">
              <w:rPr>
                <w:sz w:val="20"/>
                <w:szCs w:val="20"/>
              </w:rPr>
              <w:t xml:space="preserve"> Alicja Hetm</w:t>
            </w:r>
            <w:r w:rsidR="009033E1">
              <w:rPr>
                <w:sz w:val="20"/>
                <w:szCs w:val="20"/>
              </w:rPr>
              <w:t>ańczyk</w:t>
            </w:r>
            <w:r w:rsidR="00286C1F">
              <w:rPr>
                <w:sz w:val="20"/>
                <w:szCs w:val="20"/>
              </w:rPr>
              <w:t xml:space="preserve"> kl. I, opiekun K. </w:t>
            </w:r>
            <w:proofErr w:type="spellStart"/>
            <w:r w:rsidR="00286C1F">
              <w:rPr>
                <w:sz w:val="20"/>
                <w:szCs w:val="20"/>
              </w:rPr>
              <w:t>Kowacka</w:t>
            </w:r>
            <w:proofErr w:type="spellEnd"/>
          </w:p>
          <w:p w:rsidR="00D654CD" w:rsidRPr="00D654CD" w:rsidRDefault="00D654CD" w:rsidP="00D654CD">
            <w:pPr>
              <w:snapToGrid w:val="0"/>
              <w:rPr>
                <w:sz w:val="20"/>
                <w:szCs w:val="20"/>
              </w:rPr>
            </w:pPr>
            <w:r w:rsidRPr="00D654CD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D654CD">
              <w:rPr>
                <w:sz w:val="20"/>
                <w:szCs w:val="20"/>
              </w:rPr>
              <w:t xml:space="preserve"> Dawid </w:t>
            </w:r>
            <w:proofErr w:type="spellStart"/>
            <w:r w:rsidRPr="00D654CD">
              <w:rPr>
                <w:sz w:val="20"/>
                <w:szCs w:val="20"/>
              </w:rPr>
              <w:t>Pleszyniak</w:t>
            </w:r>
            <w:proofErr w:type="spellEnd"/>
            <w:r w:rsidRPr="00D654CD">
              <w:rPr>
                <w:sz w:val="20"/>
                <w:szCs w:val="20"/>
              </w:rPr>
              <w:t xml:space="preserve"> kl. 0, </w:t>
            </w:r>
            <w:r w:rsidR="009033E1">
              <w:rPr>
                <w:sz w:val="20"/>
                <w:szCs w:val="20"/>
              </w:rPr>
              <w:t xml:space="preserve">opiekun E. </w:t>
            </w:r>
            <w:proofErr w:type="spellStart"/>
            <w:r w:rsidR="009033E1">
              <w:rPr>
                <w:sz w:val="20"/>
                <w:szCs w:val="20"/>
              </w:rPr>
              <w:t>Meus</w:t>
            </w:r>
            <w:proofErr w:type="spellEnd"/>
          </w:p>
          <w:p w:rsidR="00D654CD" w:rsidRPr="00D654CD" w:rsidRDefault="00D654CD" w:rsidP="00D654CD">
            <w:pPr>
              <w:snapToGrid w:val="0"/>
              <w:rPr>
                <w:sz w:val="20"/>
                <w:szCs w:val="20"/>
              </w:rPr>
            </w:pPr>
          </w:p>
          <w:p w:rsidR="00D654CD" w:rsidRPr="00D654CD" w:rsidRDefault="00D654CD" w:rsidP="00D654CD">
            <w:pPr>
              <w:snapToGrid w:val="0"/>
              <w:rPr>
                <w:sz w:val="20"/>
                <w:szCs w:val="20"/>
              </w:rPr>
            </w:pPr>
            <w:r w:rsidRPr="00D654CD">
              <w:rPr>
                <w:sz w:val="20"/>
                <w:szCs w:val="20"/>
              </w:rPr>
              <w:t>Kategoria klas II</w:t>
            </w:r>
          </w:p>
          <w:p w:rsidR="00D654CD" w:rsidRPr="00D654CD" w:rsidRDefault="00D654CD" w:rsidP="00D654CD">
            <w:pPr>
              <w:snapToGrid w:val="0"/>
              <w:rPr>
                <w:sz w:val="20"/>
                <w:szCs w:val="20"/>
              </w:rPr>
            </w:pPr>
            <w:r w:rsidRPr="00D654CD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="009033E1">
              <w:rPr>
                <w:sz w:val="20"/>
                <w:szCs w:val="20"/>
              </w:rPr>
              <w:t xml:space="preserve"> Natalia </w:t>
            </w:r>
            <w:proofErr w:type="spellStart"/>
            <w:r w:rsidR="009033E1">
              <w:rPr>
                <w:sz w:val="20"/>
                <w:szCs w:val="20"/>
              </w:rPr>
              <w:t>Ruksza</w:t>
            </w:r>
            <w:proofErr w:type="spellEnd"/>
            <w:r w:rsidR="009033E1">
              <w:rPr>
                <w:sz w:val="20"/>
                <w:szCs w:val="20"/>
              </w:rPr>
              <w:t xml:space="preserve"> kl. II, opiekun U. Olesiak</w:t>
            </w:r>
          </w:p>
          <w:p w:rsidR="00D654CD" w:rsidRPr="00D654CD" w:rsidRDefault="00D654CD" w:rsidP="00D654CD">
            <w:pPr>
              <w:snapToGrid w:val="0"/>
              <w:rPr>
                <w:sz w:val="20"/>
                <w:szCs w:val="20"/>
              </w:rPr>
            </w:pPr>
            <w:r w:rsidRPr="00D654CD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="009033E1">
              <w:rPr>
                <w:sz w:val="20"/>
                <w:szCs w:val="20"/>
              </w:rPr>
              <w:t xml:space="preserve"> Nadia Ślimak kl. II, opiekun U. Olesiak</w:t>
            </w:r>
          </w:p>
          <w:p w:rsidR="00D654CD" w:rsidRPr="00D654CD" w:rsidRDefault="00D654CD" w:rsidP="00D654CD">
            <w:pPr>
              <w:snapToGrid w:val="0"/>
              <w:rPr>
                <w:sz w:val="20"/>
                <w:szCs w:val="20"/>
              </w:rPr>
            </w:pPr>
          </w:p>
          <w:p w:rsidR="00D654CD" w:rsidRPr="00D654CD" w:rsidRDefault="00D654CD" w:rsidP="00D654CD">
            <w:pPr>
              <w:snapToGrid w:val="0"/>
              <w:rPr>
                <w:sz w:val="20"/>
                <w:szCs w:val="20"/>
              </w:rPr>
            </w:pPr>
            <w:r w:rsidRPr="00D654CD">
              <w:rPr>
                <w:sz w:val="20"/>
                <w:szCs w:val="20"/>
              </w:rPr>
              <w:t>Kategoria klas III</w:t>
            </w:r>
          </w:p>
          <w:p w:rsidR="00D654CD" w:rsidRPr="00D654CD" w:rsidRDefault="00D654CD" w:rsidP="00D654CD">
            <w:pPr>
              <w:snapToGrid w:val="0"/>
              <w:rPr>
                <w:sz w:val="20"/>
                <w:szCs w:val="20"/>
              </w:rPr>
            </w:pPr>
            <w:r w:rsidRPr="00D654CD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D654CD">
              <w:rPr>
                <w:sz w:val="20"/>
                <w:szCs w:val="20"/>
              </w:rPr>
              <w:t xml:space="preserve"> M</w:t>
            </w:r>
            <w:r w:rsidR="009033E1">
              <w:rPr>
                <w:sz w:val="20"/>
                <w:szCs w:val="20"/>
              </w:rPr>
              <w:t>iłosz Kaczmarek kl. III A, opiekun D. Danielewska</w:t>
            </w:r>
          </w:p>
          <w:p w:rsidR="009033E1" w:rsidRDefault="00D654CD" w:rsidP="00D654CD">
            <w:pPr>
              <w:snapToGrid w:val="0"/>
              <w:rPr>
                <w:sz w:val="20"/>
                <w:szCs w:val="20"/>
              </w:rPr>
            </w:pPr>
            <w:r w:rsidRPr="00D654CD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D654CD">
              <w:rPr>
                <w:sz w:val="20"/>
                <w:szCs w:val="20"/>
              </w:rPr>
              <w:t xml:space="preserve"> </w:t>
            </w:r>
            <w:r w:rsidR="009033E1">
              <w:rPr>
                <w:sz w:val="20"/>
                <w:szCs w:val="20"/>
              </w:rPr>
              <w:t xml:space="preserve">Adam </w:t>
            </w:r>
            <w:proofErr w:type="spellStart"/>
            <w:r w:rsidR="009033E1">
              <w:rPr>
                <w:sz w:val="20"/>
                <w:szCs w:val="20"/>
              </w:rPr>
              <w:t>Proniewicz</w:t>
            </w:r>
            <w:proofErr w:type="spellEnd"/>
            <w:r w:rsidR="009033E1">
              <w:rPr>
                <w:sz w:val="20"/>
                <w:szCs w:val="20"/>
              </w:rPr>
              <w:t xml:space="preserve"> kl. III A, </w:t>
            </w:r>
          </w:p>
          <w:p w:rsidR="00D654CD" w:rsidRPr="00D654CD" w:rsidRDefault="009033E1" w:rsidP="00D654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D. Danielewska</w:t>
            </w:r>
          </w:p>
          <w:p w:rsidR="00D654CD" w:rsidRPr="00CE0AC1" w:rsidRDefault="00D654CD" w:rsidP="00D654CD">
            <w:pPr>
              <w:snapToGrid w:val="0"/>
              <w:rPr>
                <w:sz w:val="20"/>
                <w:szCs w:val="20"/>
              </w:rPr>
            </w:pPr>
          </w:p>
        </w:tc>
      </w:tr>
      <w:tr w:rsidR="000D65D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5DE" w:rsidRPr="00CE0AC1" w:rsidRDefault="000D65D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5DE" w:rsidRDefault="000D65D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„Mam prawo do szczęścia”.</w:t>
            </w:r>
          </w:p>
          <w:p w:rsidR="000D65DE" w:rsidRPr="00CE0AC1" w:rsidRDefault="000D65D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5DE" w:rsidRPr="00CE0AC1" w:rsidRDefault="000D65D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5DE" w:rsidRPr="00CE0AC1" w:rsidRDefault="000D65D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Miłosz Kaczmarek kl. III A, opiekun D. Danielewska</w:t>
            </w: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Default="000D65D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 Międzyszkolne Mikołajkowe zabawy z matematyką „Miki 2017”.</w:t>
            </w:r>
          </w:p>
          <w:p w:rsidR="000D65DE" w:rsidRPr="00CE0AC1" w:rsidRDefault="000D65D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0D65D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3FE" w:rsidRPr="00CE0AC1" w:rsidRDefault="000D65D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drużyna z klasy IV B, opiekun A. Grabara</w:t>
            </w: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„Zabawy z misiem.”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2DF" w:rsidRDefault="005032D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Joanna Ociepa kl. 0,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D343FE" w:rsidRDefault="00D343F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Klaudia Kosińska kl. III A, </w:t>
            </w:r>
          </w:p>
          <w:p w:rsidR="00D343FE" w:rsidRPr="00CE0AC1" w:rsidRDefault="00D343F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D. Danielewska</w:t>
            </w: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Default="00D343F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</w:t>
            </w:r>
            <w:r w:rsidR="00607D01">
              <w:rPr>
                <w:sz w:val="20"/>
                <w:szCs w:val="20"/>
              </w:rPr>
              <w:t>rs Plastyczny „Kartka Bożonarodzeniowa</w:t>
            </w:r>
            <w:r>
              <w:rPr>
                <w:sz w:val="20"/>
                <w:szCs w:val="20"/>
              </w:rPr>
              <w:t>”. Organizator: SP nr 50 w Częstochowie.</w:t>
            </w:r>
          </w:p>
          <w:p w:rsidR="00D343FE" w:rsidRPr="00CE0AC1" w:rsidRDefault="00D343F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61" w:rsidRDefault="00A6756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Nikola Kula kl. III A, opiekun D. Danielewska</w:t>
            </w:r>
          </w:p>
          <w:p w:rsidR="00D343FE" w:rsidRDefault="00D343F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Aleksandra Rakowska kl. II, opiekun U. Olesiak</w:t>
            </w:r>
          </w:p>
          <w:p w:rsidR="00D343FE" w:rsidRDefault="00D343F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Natalia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II, opiekun U. Olesiak</w:t>
            </w:r>
          </w:p>
          <w:p w:rsidR="00A67561" w:rsidRDefault="00A6756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Adam </w:t>
            </w:r>
            <w:proofErr w:type="spellStart"/>
            <w:r>
              <w:rPr>
                <w:sz w:val="20"/>
                <w:szCs w:val="20"/>
              </w:rPr>
              <w:t>Proniewicz</w:t>
            </w:r>
            <w:proofErr w:type="spellEnd"/>
            <w:r>
              <w:rPr>
                <w:sz w:val="20"/>
                <w:szCs w:val="20"/>
              </w:rPr>
              <w:t xml:space="preserve"> kl. III A, opiekun D. Danielewska</w:t>
            </w:r>
          </w:p>
          <w:p w:rsidR="00A67561" w:rsidRDefault="00A6756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Antoni Zalewski kl. III A, opiekun D. Danielewska</w:t>
            </w:r>
          </w:p>
          <w:p w:rsidR="00A67561" w:rsidRPr="00CE0AC1" w:rsidRDefault="00A67561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Default="00D343F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„Ozdoba świąteczna”. Organizator: SP nr 33 w Częstochowie.</w:t>
            </w:r>
          </w:p>
          <w:p w:rsidR="00D343FE" w:rsidRPr="00CE0AC1" w:rsidRDefault="00D343F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3FE" w:rsidRDefault="00D343F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Antonina </w:t>
            </w:r>
            <w:proofErr w:type="spellStart"/>
            <w:r>
              <w:rPr>
                <w:sz w:val="20"/>
                <w:szCs w:val="20"/>
              </w:rPr>
              <w:t>Forreiter</w:t>
            </w:r>
            <w:proofErr w:type="spellEnd"/>
            <w:r>
              <w:rPr>
                <w:sz w:val="20"/>
                <w:szCs w:val="20"/>
              </w:rPr>
              <w:t xml:space="preserve"> kl. II, opiekun U. Olesiak</w:t>
            </w:r>
          </w:p>
          <w:p w:rsidR="00D343FE" w:rsidRPr="00CE0AC1" w:rsidRDefault="00D343F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Ksawery </w:t>
            </w:r>
            <w:proofErr w:type="spellStart"/>
            <w:r>
              <w:rPr>
                <w:sz w:val="20"/>
                <w:szCs w:val="20"/>
              </w:rPr>
              <w:t>Kornobis</w:t>
            </w:r>
            <w:proofErr w:type="spellEnd"/>
            <w:r>
              <w:rPr>
                <w:sz w:val="20"/>
                <w:szCs w:val="20"/>
              </w:rPr>
              <w:t xml:space="preserve"> kl. II, opiekun U. Olesiak</w:t>
            </w: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Default="00D343F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Miejsko</w:t>
            </w:r>
            <w:r w:rsidR="00FF63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Powiatowy</w:t>
            </w:r>
            <w:proofErr w:type="spellEnd"/>
            <w:r>
              <w:rPr>
                <w:sz w:val="20"/>
                <w:szCs w:val="20"/>
              </w:rPr>
              <w:t xml:space="preserve"> Konkurs Recytatorski „Z Tuwimem za pan brat”.</w:t>
            </w:r>
          </w:p>
          <w:p w:rsidR="00D343FE" w:rsidRDefault="00D343F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Organizator: SP nr 15 w Częstochowie.</w:t>
            </w:r>
          </w:p>
          <w:p w:rsidR="00313234" w:rsidRDefault="0031323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D343FE" w:rsidRPr="00CE0AC1" w:rsidRDefault="00D343F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5DE" w:rsidRDefault="000D65DE" w:rsidP="00D343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Joanna Ociepa kl. 0,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9F766B" w:rsidRDefault="009F766B" w:rsidP="009F76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Aleksandra Rakowska kl. II, opiekun U. Olesiak</w:t>
            </w:r>
          </w:p>
          <w:p w:rsidR="009F766B" w:rsidRDefault="009F766B" w:rsidP="00D343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Nina Tomczak kl. III A, D. Danielewska</w:t>
            </w:r>
          </w:p>
          <w:p w:rsidR="000D65DE" w:rsidRDefault="000D65DE" w:rsidP="00D343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Wojciech Jagieła kl. 0,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D343FE" w:rsidRDefault="00D343FE" w:rsidP="00D343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Natalia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II, opiekun U. Olesiak</w:t>
            </w:r>
          </w:p>
          <w:p w:rsidR="009F766B" w:rsidRDefault="009F766B" w:rsidP="00D343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Nikola Kula k. III A, opiekun D. Danielewska</w:t>
            </w:r>
          </w:p>
          <w:p w:rsidR="000D65DE" w:rsidRDefault="000D65DE" w:rsidP="00D343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Kinga Blukacz kl. 0,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9F766B" w:rsidRDefault="009F766B" w:rsidP="00D343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miejsce – Oliwia Bławat kl. III B, opiekun E. Karlińska</w:t>
            </w:r>
          </w:p>
          <w:p w:rsidR="009F766B" w:rsidRDefault="009F766B" w:rsidP="00D343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Piotr Cierpiał kl. V,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  <w:p w:rsidR="009F766B" w:rsidRDefault="009F766B" w:rsidP="00D343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Hanna Sosna kl. 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9F766B" w:rsidRDefault="009F766B" w:rsidP="00D343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Hubert Pluta kl. III B, opiekun E. Karlińska</w:t>
            </w:r>
          </w:p>
          <w:p w:rsidR="000D65DE" w:rsidRPr="00CE0AC1" w:rsidRDefault="000D65DE" w:rsidP="00D343FE">
            <w:pPr>
              <w:snapToGrid w:val="0"/>
              <w:rPr>
                <w:sz w:val="20"/>
                <w:szCs w:val="20"/>
              </w:rPr>
            </w:pPr>
          </w:p>
        </w:tc>
      </w:tr>
      <w:tr w:rsidR="000079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Default="00134984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Międzyszkolny Konkurs </w:t>
            </w:r>
            <w:proofErr w:type="spellStart"/>
            <w:r>
              <w:rPr>
                <w:sz w:val="20"/>
                <w:szCs w:val="20"/>
              </w:rPr>
              <w:t>Fotograficzno</w:t>
            </w:r>
            <w:r w:rsidR="00FF63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Plastyczny</w:t>
            </w:r>
            <w:proofErr w:type="spellEnd"/>
            <w:r>
              <w:rPr>
                <w:sz w:val="20"/>
                <w:szCs w:val="20"/>
              </w:rPr>
              <w:t xml:space="preserve"> „Moje ulubione zwierzątko”.</w:t>
            </w:r>
          </w:p>
          <w:p w:rsidR="00134984" w:rsidRPr="00CE0AC1" w:rsidRDefault="00134984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13498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3FE" w:rsidRDefault="00134984" w:rsidP="000079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Nikola Sołtysiak kl. II, opiekun U. Olesia</w:t>
            </w:r>
            <w:r w:rsidR="00D343FE">
              <w:rPr>
                <w:sz w:val="20"/>
                <w:szCs w:val="20"/>
              </w:rPr>
              <w:t>k</w:t>
            </w:r>
          </w:p>
          <w:p w:rsidR="00D343FE" w:rsidRPr="00CE0AC1" w:rsidRDefault="00D343FE" w:rsidP="000079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Nadia Ślimak kl. II, opiekun U. Olesiak</w:t>
            </w: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Default="00134984" w:rsidP="00E54CF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„Polska moja ojczyzna”.</w:t>
            </w:r>
          </w:p>
          <w:p w:rsidR="00134984" w:rsidRPr="00CE0AC1" w:rsidRDefault="00134984" w:rsidP="00E54CF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13498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984" w:rsidRDefault="0013498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Liwia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IV A, opiekun M. Rybiałek</w:t>
            </w:r>
          </w:p>
          <w:p w:rsidR="00E54CF9" w:rsidRDefault="0013498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Paulina Szczepanik kl. VII, opiekun M. Rybiałek</w:t>
            </w:r>
          </w:p>
          <w:p w:rsidR="00134984" w:rsidRDefault="0013498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Nadia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IV A, opiekun M. Rybiałek</w:t>
            </w:r>
          </w:p>
          <w:p w:rsidR="00134984" w:rsidRPr="00CE0AC1" w:rsidRDefault="00134984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Default="0013498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„Świetlica moich marzeń”.</w:t>
            </w:r>
          </w:p>
          <w:p w:rsidR="00134984" w:rsidRPr="00CE0AC1" w:rsidRDefault="0013498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13498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CF9" w:rsidRDefault="0013498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Liwia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IV A, opiekun M. Rybiałek</w:t>
            </w:r>
          </w:p>
          <w:p w:rsidR="00134984" w:rsidRDefault="0013498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Rafał Broszkiewicz kl. IV A, </w:t>
            </w:r>
          </w:p>
          <w:p w:rsidR="00134984" w:rsidRDefault="0013498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M. Rybiałek</w:t>
            </w:r>
          </w:p>
          <w:p w:rsidR="00134984" w:rsidRPr="00CE0AC1" w:rsidRDefault="00134984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63523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Pr="00CE0AC1" w:rsidRDefault="0063523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Default="00134984" w:rsidP="0063523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„Jesień figurami geometrycznymi malowana”.</w:t>
            </w:r>
          </w:p>
          <w:p w:rsidR="00134984" w:rsidRPr="00CE0AC1" w:rsidRDefault="00134984" w:rsidP="0063523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Pr="00CE0AC1" w:rsidRDefault="0013498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C53" w:rsidRDefault="0013498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Nikola Jędrychowska kl. IV B, </w:t>
            </w:r>
          </w:p>
          <w:p w:rsidR="00E54CF9" w:rsidRPr="00CE0AC1" w:rsidRDefault="0013498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A. Grabara</w:t>
            </w:r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1F7" w:rsidRDefault="0013498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34984">
              <w:rPr>
                <w:sz w:val="20"/>
                <w:szCs w:val="20"/>
              </w:rPr>
              <w:t>Szkolna Liga Sportowa Gminy Poczesna</w:t>
            </w:r>
            <w:r>
              <w:rPr>
                <w:sz w:val="20"/>
                <w:szCs w:val="20"/>
              </w:rPr>
              <w:t xml:space="preserve"> </w:t>
            </w:r>
            <w:r w:rsidR="00FF63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34984">
              <w:rPr>
                <w:sz w:val="20"/>
                <w:szCs w:val="20"/>
              </w:rPr>
              <w:t>Drużynowy Turniej Tenisa Stołowego</w:t>
            </w:r>
            <w:r>
              <w:rPr>
                <w:sz w:val="20"/>
                <w:szCs w:val="20"/>
              </w:rPr>
              <w:t>.</w:t>
            </w:r>
          </w:p>
          <w:p w:rsidR="00134984" w:rsidRDefault="0013498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134984" w:rsidRPr="00CE0AC1" w:rsidRDefault="0013498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3498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116" w:rsidRDefault="00134984" w:rsidP="00134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E42C5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</w:t>
            </w:r>
            <w:r w:rsidRPr="00134984">
              <w:rPr>
                <w:sz w:val="20"/>
                <w:szCs w:val="20"/>
              </w:rPr>
              <w:t>eprezentacja szkoły w składzie: Magdalena Rakowska</w:t>
            </w:r>
            <w:r>
              <w:rPr>
                <w:sz w:val="20"/>
                <w:szCs w:val="20"/>
              </w:rPr>
              <w:t xml:space="preserve"> kl. VI</w:t>
            </w:r>
            <w:r w:rsidRPr="00134984">
              <w:rPr>
                <w:sz w:val="20"/>
                <w:szCs w:val="20"/>
              </w:rPr>
              <w:t>, Marta Małolepsza</w:t>
            </w:r>
            <w:r>
              <w:rPr>
                <w:sz w:val="20"/>
                <w:szCs w:val="20"/>
              </w:rPr>
              <w:t xml:space="preserve"> kl. IV B</w:t>
            </w:r>
            <w:r w:rsidRPr="00134984">
              <w:rPr>
                <w:sz w:val="20"/>
                <w:szCs w:val="20"/>
              </w:rPr>
              <w:t>, Franciszek Chwała</w:t>
            </w:r>
            <w:r>
              <w:rPr>
                <w:sz w:val="20"/>
                <w:szCs w:val="20"/>
              </w:rPr>
              <w:t xml:space="preserve"> kl. IV B</w:t>
            </w:r>
            <w:r w:rsidRPr="00134984">
              <w:rPr>
                <w:sz w:val="20"/>
                <w:szCs w:val="20"/>
              </w:rPr>
              <w:t xml:space="preserve">, Kacper </w:t>
            </w:r>
            <w:proofErr w:type="spellStart"/>
            <w:r w:rsidRPr="00134984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  <w:r w:rsidRPr="00134984">
              <w:rPr>
                <w:sz w:val="20"/>
                <w:szCs w:val="20"/>
              </w:rPr>
              <w:t>, Konrad Kamiński</w:t>
            </w:r>
            <w:r>
              <w:rPr>
                <w:sz w:val="20"/>
                <w:szCs w:val="20"/>
              </w:rPr>
              <w:t xml:space="preserve"> kl. VI</w:t>
            </w:r>
            <w:r w:rsidRPr="00134984">
              <w:rPr>
                <w:sz w:val="20"/>
                <w:szCs w:val="20"/>
              </w:rPr>
              <w:t>, Jakub Ptaszek</w:t>
            </w:r>
            <w:r>
              <w:rPr>
                <w:sz w:val="20"/>
                <w:szCs w:val="20"/>
              </w:rPr>
              <w:t xml:space="preserve"> kl. VI, opiekun</w:t>
            </w:r>
            <w:r w:rsidR="003E3641">
              <w:rPr>
                <w:sz w:val="20"/>
                <w:szCs w:val="20"/>
              </w:rPr>
              <w:t>owie</w:t>
            </w:r>
            <w:r w:rsidR="002721F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L.Kampka</w:t>
            </w:r>
            <w:proofErr w:type="spellEnd"/>
            <w:r w:rsidR="003E3641">
              <w:rPr>
                <w:sz w:val="20"/>
                <w:szCs w:val="20"/>
              </w:rPr>
              <w:t xml:space="preserve">, M. Rybiałek, D. </w:t>
            </w:r>
            <w:proofErr w:type="spellStart"/>
            <w:r w:rsidR="003E3641">
              <w:rPr>
                <w:sz w:val="20"/>
                <w:szCs w:val="20"/>
              </w:rPr>
              <w:t>Szynkiel</w:t>
            </w:r>
            <w:proofErr w:type="spellEnd"/>
          </w:p>
          <w:p w:rsidR="00134984" w:rsidRPr="00CE0AC1" w:rsidRDefault="00134984" w:rsidP="00134984">
            <w:pPr>
              <w:snapToGrid w:val="0"/>
              <w:rPr>
                <w:sz w:val="20"/>
                <w:szCs w:val="20"/>
              </w:rPr>
            </w:pP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729" w:rsidRDefault="00134984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34984">
              <w:rPr>
                <w:sz w:val="20"/>
                <w:szCs w:val="20"/>
              </w:rPr>
              <w:t>Szkolna Liga Sportowa Gminy Poczesna</w:t>
            </w:r>
            <w:r>
              <w:rPr>
                <w:sz w:val="20"/>
                <w:szCs w:val="20"/>
              </w:rPr>
              <w:t xml:space="preserve"> </w:t>
            </w:r>
            <w:r w:rsidR="00FF63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</w:t>
            </w:r>
            <w:r w:rsidRPr="00134984">
              <w:rPr>
                <w:sz w:val="20"/>
                <w:szCs w:val="20"/>
              </w:rPr>
              <w:t>iłk</w:t>
            </w:r>
            <w:r>
              <w:rPr>
                <w:sz w:val="20"/>
                <w:szCs w:val="20"/>
              </w:rPr>
              <w:t>a</w:t>
            </w:r>
            <w:r w:rsidRPr="00134984">
              <w:rPr>
                <w:sz w:val="20"/>
                <w:szCs w:val="20"/>
              </w:rPr>
              <w:t xml:space="preserve"> nożn</w:t>
            </w:r>
            <w:r>
              <w:rPr>
                <w:sz w:val="20"/>
                <w:szCs w:val="20"/>
              </w:rPr>
              <w:t>a</w:t>
            </w:r>
            <w:r w:rsidRPr="00134984">
              <w:rPr>
                <w:sz w:val="20"/>
                <w:szCs w:val="20"/>
              </w:rPr>
              <w:t xml:space="preserve"> halow</w:t>
            </w:r>
            <w:r>
              <w:rPr>
                <w:sz w:val="20"/>
                <w:szCs w:val="20"/>
              </w:rPr>
              <w:t>a.</w:t>
            </w:r>
          </w:p>
          <w:p w:rsidR="00134984" w:rsidRDefault="00134984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134984" w:rsidRPr="00CE0AC1" w:rsidRDefault="00134984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13498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729" w:rsidRDefault="00134984" w:rsidP="00134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miejsce </w:t>
            </w:r>
            <w:r w:rsidR="00E42C5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34984">
              <w:rPr>
                <w:sz w:val="20"/>
                <w:szCs w:val="20"/>
              </w:rPr>
              <w:t xml:space="preserve">grupa zawodników w składzie: Kacper </w:t>
            </w:r>
            <w:proofErr w:type="spellStart"/>
            <w:r w:rsidRPr="00134984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  <w:r w:rsidRPr="00134984">
              <w:rPr>
                <w:sz w:val="20"/>
                <w:szCs w:val="20"/>
              </w:rPr>
              <w:t>, Jakub Ptaszek</w:t>
            </w:r>
            <w:r>
              <w:rPr>
                <w:sz w:val="20"/>
                <w:szCs w:val="20"/>
              </w:rPr>
              <w:t xml:space="preserve"> kl. VI</w:t>
            </w:r>
            <w:r w:rsidRPr="00134984">
              <w:rPr>
                <w:sz w:val="20"/>
                <w:szCs w:val="20"/>
              </w:rPr>
              <w:t>, Konrad Kamiński</w:t>
            </w:r>
            <w:r>
              <w:rPr>
                <w:sz w:val="20"/>
                <w:szCs w:val="20"/>
              </w:rPr>
              <w:t xml:space="preserve"> kl. VI</w:t>
            </w:r>
            <w:r w:rsidRPr="00134984">
              <w:rPr>
                <w:sz w:val="20"/>
                <w:szCs w:val="20"/>
              </w:rPr>
              <w:t>, Kamil Nalewajka</w:t>
            </w:r>
            <w:r>
              <w:rPr>
                <w:sz w:val="20"/>
                <w:szCs w:val="20"/>
              </w:rPr>
              <w:t xml:space="preserve"> kl. V</w:t>
            </w:r>
            <w:r w:rsidRPr="00134984">
              <w:rPr>
                <w:sz w:val="20"/>
                <w:szCs w:val="20"/>
              </w:rPr>
              <w:t>, Kacper Woźniak</w:t>
            </w:r>
            <w:r>
              <w:rPr>
                <w:sz w:val="20"/>
                <w:szCs w:val="20"/>
              </w:rPr>
              <w:t xml:space="preserve"> kl. V</w:t>
            </w:r>
            <w:r w:rsidRPr="00134984">
              <w:rPr>
                <w:sz w:val="20"/>
                <w:szCs w:val="20"/>
              </w:rPr>
              <w:t>, Nikodem Kozak</w:t>
            </w:r>
            <w:r>
              <w:rPr>
                <w:sz w:val="20"/>
                <w:szCs w:val="20"/>
              </w:rPr>
              <w:t xml:space="preserve"> kl. V</w:t>
            </w:r>
            <w:r w:rsidRPr="00134984">
              <w:rPr>
                <w:sz w:val="20"/>
                <w:szCs w:val="20"/>
              </w:rPr>
              <w:t>, Krzysztof Urbanik</w:t>
            </w:r>
            <w:r>
              <w:rPr>
                <w:sz w:val="20"/>
                <w:szCs w:val="20"/>
              </w:rPr>
              <w:t xml:space="preserve"> kl. V</w:t>
            </w:r>
            <w:r w:rsidRPr="00134984">
              <w:rPr>
                <w:sz w:val="20"/>
                <w:szCs w:val="20"/>
              </w:rPr>
              <w:t>, Radosław Mastalerz</w:t>
            </w:r>
            <w:r>
              <w:rPr>
                <w:sz w:val="20"/>
                <w:szCs w:val="20"/>
              </w:rPr>
              <w:t xml:space="preserve"> kl. V</w:t>
            </w:r>
            <w:r w:rsidRPr="00134984">
              <w:rPr>
                <w:sz w:val="20"/>
                <w:szCs w:val="20"/>
              </w:rPr>
              <w:t xml:space="preserve">, Mateusz </w:t>
            </w:r>
            <w:proofErr w:type="spellStart"/>
            <w:r w:rsidRPr="00134984"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 kl. IV A</w:t>
            </w:r>
            <w:r w:rsidRPr="00134984">
              <w:rPr>
                <w:sz w:val="20"/>
                <w:szCs w:val="20"/>
              </w:rPr>
              <w:t>, Kacper Libera</w:t>
            </w:r>
            <w:r>
              <w:rPr>
                <w:sz w:val="20"/>
                <w:szCs w:val="20"/>
              </w:rPr>
              <w:t xml:space="preserve"> kl. IV B, </w:t>
            </w:r>
            <w:r w:rsidR="003E3641">
              <w:rPr>
                <w:sz w:val="20"/>
                <w:szCs w:val="20"/>
              </w:rPr>
              <w:t>opiekunowie</w:t>
            </w:r>
            <w:r w:rsidR="002721FB">
              <w:rPr>
                <w:sz w:val="20"/>
                <w:szCs w:val="20"/>
              </w:rPr>
              <w:t>:</w:t>
            </w:r>
            <w:r w:rsidR="003E3641">
              <w:rPr>
                <w:sz w:val="20"/>
                <w:szCs w:val="20"/>
              </w:rPr>
              <w:t xml:space="preserve"> </w:t>
            </w:r>
            <w:proofErr w:type="spellStart"/>
            <w:r w:rsidR="003E3641">
              <w:rPr>
                <w:sz w:val="20"/>
                <w:szCs w:val="20"/>
              </w:rPr>
              <w:t>L.Kampka</w:t>
            </w:r>
            <w:proofErr w:type="spellEnd"/>
            <w:r w:rsidR="003E3641">
              <w:rPr>
                <w:sz w:val="20"/>
                <w:szCs w:val="20"/>
              </w:rPr>
              <w:t xml:space="preserve">, M. Rybiałek, D. </w:t>
            </w:r>
            <w:proofErr w:type="spellStart"/>
            <w:r w:rsidR="003E3641">
              <w:rPr>
                <w:sz w:val="20"/>
                <w:szCs w:val="20"/>
              </w:rPr>
              <w:t>Szynkiel</w:t>
            </w:r>
            <w:proofErr w:type="spellEnd"/>
          </w:p>
          <w:p w:rsidR="00134984" w:rsidRPr="00CE0AC1" w:rsidRDefault="00134984" w:rsidP="00134984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729" w:rsidRDefault="0013498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Powiatowy konkurs </w:t>
            </w:r>
            <w:r w:rsidRPr="00134984">
              <w:rPr>
                <w:sz w:val="20"/>
                <w:szCs w:val="20"/>
              </w:rPr>
              <w:t>„List do Świętego Mikołaja w języku angielskim”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134984" w:rsidRDefault="0013498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134984" w:rsidRPr="00CE0AC1" w:rsidRDefault="0013498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13498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633" w:rsidRPr="00CE0AC1" w:rsidRDefault="00134984" w:rsidP="00CD6B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Filip Banasiak kl. VI, opiekun S. Cyran</w:t>
            </w: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0FE" w:rsidRDefault="006B52C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 xml:space="preserve">Powiatowy Konkurs </w:t>
            </w:r>
            <w:proofErr w:type="spellStart"/>
            <w:r w:rsidRPr="006B52CF">
              <w:rPr>
                <w:sz w:val="20"/>
                <w:szCs w:val="20"/>
              </w:rPr>
              <w:t>Plastyczno–Komputerowy</w:t>
            </w:r>
            <w:proofErr w:type="spellEnd"/>
            <w:r w:rsidRPr="006B52CF">
              <w:rPr>
                <w:sz w:val="20"/>
                <w:szCs w:val="20"/>
              </w:rPr>
              <w:t xml:space="preserve"> „Kartka Bożonarodzeniowa”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6B52CF" w:rsidRDefault="006B52C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6B52CF" w:rsidRPr="00CE0AC1" w:rsidRDefault="006B52C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6B52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2CF" w:rsidRPr="006B52CF" w:rsidRDefault="006B52CF" w:rsidP="006B52CF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 xml:space="preserve">Kategoria klas </w:t>
            </w:r>
            <w:proofErr w:type="spellStart"/>
            <w:r w:rsidRPr="006B52CF">
              <w:rPr>
                <w:sz w:val="20"/>
                <w:szCs w:val="20"/>
              </w:rPr>
              <w:t>I–III</w:t>
            </w:r>
            <w:proofErr w:type="spellEnd"/>
          </w:p>
          <w:p w:rsidR="006B52CF" w:rsidRPr="006B52CF" w:rsidRDefault="006B52CF" w:rsidP="006B52CF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>Wyróżnieni</w:t>
            </w:r>
            <w:r w:rsidR="00E42C5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E42C5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B52CF">
              <w:rPr>
                <w:sz w:val="20"/>
                <w:szCs w:val="20"/>
              </w:rPr>
              <w:t xml:space="preserve">Natalia </w:t>
            </w:r>
            <w:proofErr w:type="spellStart"/>
            <w:r w:rsidRPr="006B52CF">
              <w:rPr>
                <w:sz w:val="20"/>
                <w:szCs w:val="20"/>
              </w:rPr>
              <w:t>Ruksza</w:t>
            </w:r>
            <w:proofErr w:type="spellEnd"/>
            <w:r w:rsidRPr="006B52CF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>, opiekun U. Olesiak</w:t>
            </w:r>
          </w:p>
          <w:p w:rsidR="006B52CF" w:rsidRPr="006B52CF" w:rsidRDefault="006B52CF" w:rsidP="006B52CF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 xml:space="preserve"> </w:t>
            </w:r>
          </w:p>
          <w:p w:rsidR="006B52CF" w:rsidRPr="006B52CF" w:rsidRDefault="006B52CF" w:rsidP="006B52CF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 xml:space="preserve">Kategoria klas </w:t>
            </w:r>
            <w:proofErr w:type="spellStart"/>
            <w:r w:rsidRPr="006B52CF">
              <w:rPr>
                <w:sz w:val="20"/>
                <w:szCs w:val="20"/>
              </w:rPr>
              <w:t>IV–VII</w:t>
            </w:r>
            <w:proofErr w:type="spellEnd"/>
          </w:p>
          <w:p w:rsidR="006B52CF" w:rsidRDefault="006B52CF" w:rsidP="006B52CF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 xml:space="preserve">I miejsce – Natalia </w:t>
            </w:r>
            <w:proofErr w:type="spellStart"/>
            <w:r w:rsidRPr="006B52CF">
              <w:rPr>
                <w:sz w:val="20"/>
                <w:szCs w:val="20"/>
              </w:rPr>
              <w:t>Davidov</w:t>
            </w:r>
            <w:proofErr w:type="spellEnd"/>
            <w:r w:rsidRPr="006B52CF">
              <w:rPr>
                <w:sz w:val="20"/>
                <w:szCs w:val="20"/>
              </w:rPr>
              <w:t xml:space="preserve"> kl. IV </w:t>
            </w:r>
            <w:r w:rsidR="00FF63D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, opiekun M. Rybiałek</w:t>
            </w:r>
          </w:p>
          <w:p w:rsidR="006B52CF" w:rsidRPr="006B52CF" w:rsidRDefault="006B52CF" w:rsidP="006B52CF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>I miejsce – Paulina Szczepanik kl. VII</w:t>
            </w:r>
            <w:r>
              <w:rPr>
                <w:sz w:val="20"/>
                <w:szCs w:val="20"/>
              </w:rPr>
              <w:t>, opiekun M. Rybiałek</w:t>
            </w:r>
          </w:p>
          <w:p w:rsidR="00FF63D9" w:rsidRDefault="006B52CF" w:rsidP="006B52CF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>III miejsce – Ni</w:t>
            </w:r>
            <w:r w:rsidR="00FF63D9">
              <w:rPr>
                <w:sz w:val="20"/>
                <w:szCs w:val="20"/>
              </w:rPr>
              <w:t>k</w:t>
            </w:r>
            <w:r w:rsidRPr="006B52CF">
              <w:rPr>
                <w:sz w:val="20"/>
                <w:szCs w:val="20"/>
              </w:rPr>
              <w:t xml:space="preserve">ola Jędrychowska kl. IV </w:t>
            </w:r>
            <w:r w:rsidR="00FF63D9">
              <w:rPr>
                <w:sz w:val="20"/>
                <w:szCs w:val="20"/>
              </w:rPr>
              <w:t>B</w:t>
            </w:r>
            <w:r w:rsidR="001665D0">
              <w:rPr>
                <w:sz w:val="20"/>
                <w:szCs w:val="20"/>
              </w:rPr>
              <w:t xml:space="preserve">, </w:t>
            </w:r>
          </w:p>
          <w:p w:rsidR="006B52CF" w:rsidRPr="006B52CF" w:rsidRDefault="001665D0" w:rsidP="006B5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M. Rybia</w:t>
            </w:r>
            <w:r w:rsidR="002954E6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ek</w:t>
            </w:r>
          </w:p>
          <w:p w:rsidR="006B52CF" w:rsidRPr="006B52CF" w:rsidRDefault="006B52CF" w:rsidP="006B52CF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>III miejsce – Daria Kamińska kl. VI</w:t>
            </w:r>
            <w:r w:rsidR="001665D0">
              <w:rPr>
                <w:sz w:val="20"/>
                <w:szCs w:val="20"/>
              </w:rPr>
              <w:t>, opiekun M. Rybiałek</w:t>
            </w:r>
          </w:p>
          <w:p w:rsidR="006B52CF" w:rsidRPr="006B52CF" w:rsidRDefault="006B52CF" w:rsidP="006B52CF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>Wyróżnieni</w:t>
            </w:r>
            <w:r w:rsidR="001665D0">
              <w:rPr>
                <w:sz w:val="20"/>
                <w:szCs w:val="20"/>
              </w:rPr>
              <w:t xml:space="preserve">e - </w:t>
            </w:r>
            <w:r w:rsidRPr="006B52CF">
              <w:rPr>
                <w:sz w:val="20"/>
                <w:szCs w:val="20"/>
              </w:rPr>
              <w:t xml:space="preserve">Liliana Zgryza kl. IV </w:t>
            </w:r>
            <w:r w:rsidR="00FF63D9">
              <w:rPr>
                <w:sz w:val="20"/>
                <w:szCs w:val="20"/>
              </w:rPr>
              <w:t>B</w:t>
            </w:r>
            <w:r w:rsidR="001665D0">
              <w:rPr>
                <w:sz w:val="20"/>
                <w:szCs w:val="20"/>
              </w:rPr>
              <w:t>, opiekun M. Rybiałek</w:t>
            </w:r>
          </w:p>
          <w:p w:rsidR="001665D0" w:rsidRPr="00CE0AC1" w:rsidRDefault="001665D0" w:rsidP="001665D0">
            <w:pPr>
              <w:snapToGrid w:val="0"/>
              <w:rPr>
                <w:sz w:val="20"/>
                <w:szCs w:val="20"/>
              </w:rPr>
            </w:pP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0FE" w:rsidRDefault="00FF63D9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Szkolna</w:t>
            </w:r>
            <w:r w:rsidR="00AB14EA" w:rsidRPr="00AB14EA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="00AB14EA" w:rsidRPr="00AB14EA">
              <w:rPr>
                <w:sz w:val="20"/>
                <w:szCs w:val="20"/>
              </w:rPr>
              <w:t xml:space="preserve"> Sportow</w:t>
            </w:r>
            <w:r>
              <w:rPr>
                <w:sz w:val="20"/>
                <w:szCs w:val="20"/>
              </w:rPr>
              <w:t>a</w:t>
            </w:r>
            <w:r w:rsidR="00AB14EA" w:rsidRPr="00AB14EA">
              <w:rPr>
                <w:sz w:val="20"/>
                <w:szCs w:val="20"/>
              </w:rPr>
              <w:t xml:space="preserve"> Gminy Poczesna</w:t>
            </w:r>
            <w:r w:rsidR="00AB14EA">
              <w:rPr>
                <w:sz w:val="20"/>
                <w:szCs w:val="20"/>
              </w:rPr>
              <w:t xml:space="preserve"> – Piłka siatkowa.</w:t>
            </w:r>
          </w:p>
          <w:p w:rsidR="00AB14EA" w:rsidRDefault="00AB14EA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AB14EA" w:rsidRPr="00CE0AC1" w:rsidRDefault="00AB14EA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AB14E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641" w:rsidRDefault="00AB14EA" w:rsidP="006B5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AB14EA">
              <w:rPr>
                <w:sz w:val="20"/>
                <w:szCs w:val="20"/>
              </w:rPr>
              <w:t>rązow</w:t>
            </w:r>
            <w:r>
              <w:rPr>
                <w:sz w:val="20"/>
                <w:szCs w:val="20"/>
              </w:rPr>
              <w:t>y medal</w:t>
            </w:r>
            <w:r w:rsidRPr="00AB14EA">
              <w:rPr>
                <w:sz w:val="20"/>
                <w:szCs w:val="20"/>
              </w:rPr>
              <w:t xml:space="preserve"> </w:t>
            </w:r>
            <w:r w:rsidR="00E42C53">
              <w:rPr>
                <w:sz w:val="20"/>
                <w:szCs w:val="20"/>
              </w:rPr>
              <w:t>–</w:t>
            </w:r>
            <w:r w:rsidRPr="00AB14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AB14EA">
              <w:rPr>
                <w:sz w:val="20"/>
                <w:szCs w:val="20"/>
              </w:rPr>
              <w:t>rużyna pod wodzą uczennicy klasy VII Liwii Beśki, w której skład weszły Natalia Musiał</w:t>
            </w:r>
            <w:r>
              <w:rPr>
                <w:sz w:val="20"/>
                <w:szCs w:val="20"/>
              </w:rPr>
              <w:t xml:space="preserve"> kl. III gimnazjum</w:t>
            </w:r>
            <w:r w:rsidRPr="00AB14EA">
              <w:rPr>
                <w:sz w:val="20"/>
                <w:szCs w:val="20"/>
              </w:rPr>
              <w:t>, Emilia Frania</w:t>
            </w:r>
            <w:r>
              <w:rPr>
                <w:sz w:val="20"/>
                <w:szCs w:val="20"/>
              </w:rPr>
              <w:t xml:space="preserve"> kl. III gimnazjum</w:t>
            </w:r>
            <w:r w:rsidRPr="00AB14EA">
              <w:rPr>
                <w:sz w:val="20"/>
                <w:szCs w:val="20"/>
              </w:rPr>
              <w:t>, Alicja Kowalska</w:t>
            </w:r>
            <w:r>
              <w:rPr>
                <w:sz w:val="20"/>
                <w:szCs w:val="20"/>
              </w:rPr>
              <w:t xml:space="preserve"> kl. III gimnazjum</w:t>
            </w:r>
            <w:r w:rsidRPr="00AB14EA">
              <w:rPr>
                <w:sz w:val="20"/>
                <w:szCs w:val="20"/>
              </w:rPr>
              <w:t xml:space="preserve">, Wiktoria </w:t>
            </w:r>
            <w:proofErr w:type="spellStart"/>
            <w:r w:rsidRPr="00AB14EA">
              <w:rPr>
                <w:sz w:val="20"/>
                <w:szCs w:val="20"/>
              </w:rPr>
              <w:t>Kałwak</w:t>
            </w:r>
            <w:proofErr w:type="spellEnd"/>
            <w:r>
              <w:rPr>
                <w:sz w:val="20"/>
                <w:szCs w:val="20"/>
              </w:rPr>
              <w:t xml:space="preserve"> kl. III gimnazjum</w:t>
            </w:r>
            <w:r w:rsidRPr="00AB14EA">
              <w:rPr>
                <w:sz w:val="20"/>
                <w:szCs w:val="20"/>
              </w:rPr>
              <w:t xml:space="preserve">, Wiktoria </w:t>
            </w:r>
            <w:proofErr w:type="spellStart"/>
            <w:r w:rsidRPr="00AB14EA"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B52CF">
              <w:rPr>
                <w:sz w:val="20"/>
                <w:szCs w:val="20"/>
              </w:rPr>
              <w:t>kl. III gimnazjum</w:t>
            </w:r>
            <w:r w:rsidRPr="00AB14EA">
              <w:rPr>
                <w:sz w:val="20"/>
                <w:szCs w:val="20"/>
              </w:rPr>
              <w:t>, Kasia Sitarz</w:t>
            </w:r>
            <w:r w:rsidR="006B52CF">
              <w:rPr>
                <w:sz w:val="20"/>
                <w:szCs w:val="20"/>
              </w:rPr>
              <w:t xml:space="preserve"> kl. II gimnazjum</w:t>
            </w:r>
            <w:r w:rsidRPr="00AB14EA">
              <w:rPr>
                <w:sz w:val="20"/>
                <w:szCs w:val="20"/>
              </w:rPr>
              <w:t xml:space="preserve">, Karolina </w:t>
            </w:r>
            <w:proofErr w:type="spellStart"/>
            <w:r w:rsidRPr="00AB14EA">
              <w:rPr>
                <w:sz w:val="20"/>
                <w:szCs w:val="20"/>
              </w:rPr>
              <w:t>Weran</w:t>
            </w:r>
            <w:proofErr w:type="spellEnd"/>
            <w:r w:rsidR="006B52CF">
              <w:rPr>
                <w:sz w:val="20"/>
                <w:szCs w:val="20"/>
              </w:rPr>
              <w:t xml:space="preserve"> kl. II gimnazjum, opiekun</w:t>
            </w:r>
            <w:r w:rsidR="003E3641">
              <w:rPr>
                <w:sz w:val="20"/>
                <w:szCs w:val="20"/>
              </w:rPr>
              <w:t>owie</w:t>
            </w:r>
            <w:r w:rsidR="002721FB">
              <w:rPr>
                <w:sz w:val="20"/>
                <w:szCs w:val="20"/>
              </w:rPr>
              <w:t>:</w:t>
            </w:r>
            <w:r w:rsidR="003E3641">
              <w:rPr>
                <w:sz w:val="20"/>
                <w:szCs w:val="20"/>
              </w:rPr>
              <w:t xml:space="preserve"> L. Kampka,</w:t>
            </w:r>
            <w:r w:rsidR="006B52CF">
              <w:rPr>
                <w:sz w:val="20"/>
                <w:szCs w:val="20"/>
              </w:rPr>
              <w:t xml:space="preserve"> </w:t>
            </w:r>
          </w:p>
          <w:p w:rsidR="00042BAE" w:rsidRDefault="006B52CF" w:rsidP="006B5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Rybiałek</w:t>
            </w:r>
          </w:p>
          <w:p w:rsidR="006B52CF" w:rsidRPr="00CE0AC1" w:rsidRDefault="006B52CF" w:rsidP="006B52CF">
            <w:pPr>
              <w:snapToGrid w:val="0"/>
              <w:rPr>
                <w:sz w:val="20"/>
                <w:szCs w:val="20"/>
              </w:rPr>
            </w:pP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EA" w:rsidRDefault="00AB14EA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B14EA">
              <w:rPr>
                <w:sz w:val="20"/>
                <w:szCs w:val="20"/>
              </w:rPr>
              <w:t>onkurs ortograficzny "Sówka i jej słówka"</w:t>
            </w:r>
            <w:r>
              <w:rPr>
                <w:sz w:val="20"/>
                <w:szCs w:val="20"/>
              </w:rPr>
              <w:t>. Organizator: SP nr 41 w Częstochowie.</w:t>
            </w:r>
          </w:p>
          <w:p w:rsidR="00AB14EA" w:rsidRDefault="00AB14EA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956590" w:rsidRPr="00906D36" w:rsidRDefault="00AB14EA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AB14E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14" w:rsidRPr="00906D36" w:rsidRDefault="00AB14EA" w:rsidP="009565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Natalia </w:t>
            </w:r>
            <w:proofErr w:type="spellStart"/>
            <w:r>
              <w:rPr>
                <w:sz w:val="20"/>
                <w:szCs w:val="20"/>
              </w:rPr>
              <w:t>Pijet</w:t>
            </w:r>
            <w:proofErr w:type="spellEnd"/>
            <w:r>
              <w:rPr>
                <w:sz w:val="20"/>
                <w:szCs w:val="20"/>
              </w:rPr>
              <w:t xml:space="preserve"> kl. VI, opiekun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C1A" w:rsidRDefault="00A17712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17712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</w:t>
            </w:r>
            <w:r w:rsidRPr="00A17712">
              <w:rPr>
                <w:sz w:val="20"/>
                <w:szCs w:val="20"/>
              </w:rPr>
              <w:t xml:space="preserve"> Konkurs Fotograficzn</w:t>
            </w:r>
            <w:r>
              <w:rPr>
                <w:sz w:val="20"/>
                <w:szCs w:val="20"/>
              </w:rPr>
              <w:t>y</w:t>
            </w:r>
            <w:r w:rsidRPr="00A17712">
              <w:rPr>
                <w:sz w:val="20"/>
                <w:szCs w:val="20"/>
              </w:rPr>
              <w:t xml:space="preserve"> „Jesień w oczach dziecka”</w:t>
            </w:r>
            <w:r>
              <w:rPr>
                <w:sz w:val="20"/>
                <w:szCs w:val="20"/>
              </w:rPr>
              <w:t>. Organizator: SP nr 34 w Częstochowie.</w:t>
            </w:r>
          </w:p>
          <w:p w:rsidR="00A17712" w:rsidRDefault="00A17712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A17712" w:rsidRPr="00CE0AC1" w:rsidRDefault="00A17712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A1771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C1A" w:rsidRPr="00CE0AC1" w:rsidRDefault="00A17712" w:rsidP="006B4C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E42C5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17712">
              <w:rPr>
                <w:sz w:val="20"/>
                <w:szCs w:val="20"/>
              </w:rPr>
              <w:t>Anna Jaglarz</w:t>
            </w:r>
            <w:r>
              <w:rPr>
                <w:sz w:val="20"/>
                <w:szCs w:val="20"/>
              </w:rPr>
              <w:t xml:space="preserve"> kl. II, opiekun U. Olesiak</w:t>
            </w:r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7A6" w:rsidRDefault="00A17712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17712">
              <w:rPr>
                <w:sz w:val="20"/>
                <w:szCs w:val="20"/>
              </w:rPr>
              <w:t>Międzyszkolny Konkurs Recytatorski dla klas II pt. „Jesienne barwy”.</w:t>
            </w:r>
            <w:r>
              <w:rPr>
                <w:sz w:val="20"/>
                <w:szCs w:val="20"/>
              </w:rPr>
              <w:t xml:space="preserve"> Organizator: </w:t>
            </w:r>
            <w:r w:rsidRPr="00A17712">
              <w:rPr>
                <w:sz w:val="20"/>
                <w:szCs w:val="20"/>
              </w:rPr>
              <w:t>Bibliote</w:t>
            </w:r>
            <w:r>
              <w:rPr>
                <w:sz w:val="20"/>
                <w:szCs w:val="20"/>
              </w:rPr>
              <w:t>ka</w:t>
            </w:r>
            <w:r w:rsidRPr="00A17712">
              <w:rPr>
                <w:sz w:val="20"/>
                <w:szCs w:val="20"/>
              </w:rPr>
              <w:t xml:space="preserve"> Publiczn</w:t>
            </w:r>
            <w:r>
              <w:rPr>
                <w:sz w:val="20"/>
                <w:szCs w:val="20"/>
              </w:rPr>
              <w:t>a</w:t>
            </w:r>
            <w:r w:rsidRPr="00A17712">
              <w:rPr>
                <w:sz w:val="20"/>
                <w:szCs w:val="20"/>
              </w:rPr>
              <w:t xml:space="preserve"> im. W. Biegańskiego Filia nr 20 w Częstochowie</w:t>
            </w:r>
            <w:r>
              <w:rPr>
                <w:sz w:val="20"/>
                <w:szCs w:val="20"/>
              </w:rPr>
              <w:t>.</w:t>
            </w:r>
          </w:p>
          <w:p w:rsidR="00A17712" w:rsidRDefault="00A17712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A17712" w:rsidRPr="00CE0AC1" w:rsidRDefault="00A17712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A17712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1CE" w:rsidRPr="00CE0AC1" w:rsidRDefault="00A17712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Wiktoria </w:t>
            </w:r>
            <w:proofErr w:type="spellStart"/>
            <w:r>
              <w:rPr>
                <w:sz w:val="20"/>
                <w:szCs w:val="20"/>
              </w:rPr>
              <w:t>Gałus</w:t>
            </w:r>
            <w:proofErr w:type="spellEnd"/>
            <w:r>
              <w:rPr>
                <w:sz w:val="20"/>
                <w:szCs w:val="20"/>
              </w:rPr>
              <w:t xml:space="preserve"> kl. II, opiekun U. Olesiak</w:t>
            </w: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61B" w:rsidRDefault="00A17712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17712">
              <w:rPr>
                <w:sz w:val="20"/>
                <w:szCs w:val="20"/>
              </w:rPr>
              <w:t>XVIII Powiatowy Konkurs „Vademecum Ortografii”</w:t>
            </w:r>
            <w:r>
              <w:rPr>
                <w:sz w:val="20"/>
                <w:szCs w:val="20"/>
              </w:rPr>
              <w:t>. Organizator: SP nr 36 w Częstochowie.</w:t>
            </w:r>
          </w:p>
          <w:p w:rsidR="00A17712" w:rsidRDefault="00A17712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A17712" w:rsidRPr="00CE0AC1" w:rsidRDefault="00A17712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A1771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58F" w:rsidRPr="00CE0AC1" w:rsidRDefault="00A17712" w:rsidP="005F05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Nina Tomczak kl. III A, opiekun D. Danielewska</w:t>
            </w: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D2F" w:rsidRDefault="00802D2F" w:rsidP="00802D2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Miejsko-powiatowy konkurs fotograficzny „Jesień w obiektywie”. Organizator: SP nr 15 w Częstochowie.</w:t>
            </w:r>
          </w:p>
          <w:p w:rsidR="00802D2F" w:rsidRDefault="00802D2F" w:rsidP="00802D2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24587A" w:rsidRPr="00CE0AC1" w:rsidRDefault="0024587A" w:rsidP="00802D2F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802D2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7712" w:rsidRDefault="00802D2F" w:rsidP="00FF63D9">
            <w:pPr>
              <w:snapToGrid w:val="0"/>
              <w:ind w:right="5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Kategoria klas 0</w:t>
            </w:r>
            <w:r w:rsidR="00E42C53">
              <w:rPr>
                <w:sz w:val="20"/>
                <w:szCs w:val="20"/>
              </w:rPr>
              <w:t>–</w:t>
            </w:r>
            <w:r w:rsidRPr="00802D2F">
              <w:rPr>
                <w:sz w:val="20"/>
                <w:szCs w:val="20"/>
              </w:rPr>
              <w:t>I</w:t>
            </w:r>
          </w:p>
          <w:p w:rsidR="00802D2F" w:rsidRPr="00802D2F" w:rsidRDefault="00802D2F" w:rsidP="00FF63D9">
            <w:pPr>
              <w:snapToGrid w:val="0"/>
              <w:ind w:right="5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802D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Mariusz Woźniak kl. 0,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A17712" w:rsidRDefault="00802D2F" w:rsidP="00A17712">
            <w:pPr>
              <w:snapToGrid w:val="0"/>
              <w:ind w:right="5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802D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Natalia </w:t>
            </w:r>
            <w:proofErr w:type="spellStart"/>
            <w:r>
              <w:rPr>
                <w:sz w:val="20"/>
                <w:szCs w:val="20"/>
              </w:rPr>
              <w:t>Frukacz</w:t>
            </w:r>
            <w:proofErr w:type="spellEnd"/>
            <w:r w:rsidR="007A1F9B">
              <w:rPr>
                <w:sz w:val="20"/>
                <w:szCs w:val="20"/>
              </w:rPr>
              <w:t xml:space="preserve"> kl. I, opiekun K. </w:t>
            </w:r>
            <w:proofErr w:type="spellStart"/>
            <w:r w:rsidR="007A1F9B">
              <w:rPr>
                <w:sz w:val="20"/>
                <w:szCs w:val="20"/>
              </w:rPr>
              <w:t>Kowacka</w:t>
            </w:r>
            <w:proofErr w:type="spellEnd"/>
          </w:p>
          <w:p w:rsidR="00802D2F" w:rsidRPr="00802D2F" w:rsidRDefault="00802D2F" w:rsidP="00A17712">
            <w:pPr>
              <w:snapToGrid w:val="0"/>
              <w:ind w:right="5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 xml:space="preserve">Wyróżnienie </w:t>
            </w:r>
            <w:r w:rsidR="00A17712">
              <w:rPr>
                <w:sz w:val="20"/>
                <w:szCs w:val="20"/>
              </w:rPr>
              <w:t>–</w:t>
            </w:r>
            <w:r w:rsidRPr="00802D2F">
              <w:rPr>
                <w:sz w:val="20"/>
                <w:szCs w:val="20"/>
              </w:rPr>
              <w:t xml:space="preserve"> </w:t>
            </w:r>
            <w:r w:rsidR="00A17712">
              <w:rPr>
                <w:sz w:val="20"/>
                <w:szCs w:val="20"/>
              </w:rPr>
              <w:t>Antoni Rakowski</w:t>
            </w:r>
            <w:r w:rsidR="00E42C53">
              <w:rPr>
                <w:sz w:val="20"/>
                <w:szCs w:val="20"/>
              </w:rPr>
              <w:t xml:space="preserve"> kl. 0, opiekun E. </w:t>
            </w:r>
            <w:proofErr w:type="spellStart"/>
            <w:r w:rsidR="00E42C53">
              <w:rPr>
                <w:sz w:val="20"/>
                <w:szCs w:val="20"/>
              </w:rPr>
              <w:t>Meus</w:t>
            </w:r>
            <w:proofErr w:type="spellEnd"/>
          </w:p>
          <w:p w:rsidR="00802D2F" w:rsidRPr="00802D2F" w:rsidRDefault="00802D2F" w:rsidP="00802D2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FF63D9" w:rsidRDefault="00802D2F" w:rsidP="00FF63D9">
            <w:pPr>
              <w:snapToGrid w:val="0"/>
              <w:ind w:right="5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 xml:space="preserve">Kategoria klas </w:t>
            </w:r>
            <w:proofErr w:type="spellStart"/>
            <w:r w:rsidRPr="00802D2F">
              <w:rPr>
                <w:sz w:val="20"/>
                <w:szCs w:val="20"/>
              </w:rPr>
              <w:t>II</w:t>
            </w:r>
            <w:r w:rsidR="00E42C53">
              <w:rPr>
                <w:sz w:val="20"/>
                <w:szCs w:val="20"/>
              </w:rPr>
              <w:t>–</w:t>
            </w:r>
            <w:r w:rsidRPr="00802D2F">
              <w:rPr>
                <w:sz w:val="20"/>
                <w:szCs w:val="20"/>
              </w:rPr>
              <w:t>III</w:t>
            </w:r>
            <w:proofErr w:type="spellEnd"/>
          </w:p>
          <w:p w:rsidR="00A17712" w:rsidRDefault="00802D2F" w:rsidP="00FF63D9">
            <w:pPr>
              <w:snapToGrid w:val="0"/>
              <w:ind w:right="5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 xml:space="preserve">I miejsce </w:t>
            </w:r>
            <w:r w:rsidR="00A17712">
              <w:rPr>
                <w:sz w:val="20"/>
                <w:szCs w:val="20"/>
              </w:rPr>
              <w:t>–</w:t>
            </w:r>
            <w:r w:rsidRPr="00802D2F">
              <w:rPr>
                <w:sz w:val="20"/>
                <w:szCs w:val="20"/>
              </w:rPr>
              <w:t xml:space="preserve"> </w:t>
            </w:r>
            <w:r w:rsidR="00A17712">
              <w:rPr>
                <w:sz w:val="20"/>
                <w:szCs w:val="20"/>
              </w:rPr>
              <w:t xml:space="preserve">Miłosz Kaczmarek kl. III A, </w:t>
            </w:r>
          </w:p>
          <w:p w:rsidR="00802D2F" w:rsidRPr="00802D2F" w:rsidRDefault="00A17712" w:rsidP="00FF63D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802D2F" w:rsidRPr="00802D2F" w:rsidRDefault="00802D2F" w:rsidP="00A17712">
            <w:pPr>
              <w:snapToGrid w:val="0"/>
              <w:ind w:right="5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 xml:space="preserve">II miejsce </w:t>
            </w:r>
            <w:r w:rsidR="00A17712">
              <w:rPr>
                <w:sz w:val="20"/>
                <w:szCs w:val="20"/>
              </w:rPr>
              <w:t>–</w:t>
            </w:r>
            <w:r w:rsidRPr="00802D2F">
              <w:rPr>
                <w:sz w:val="20"/>
                <w:szCs w:val="20"/>
              </w:rPr>
              <w:t xml:space="preserve"> </w:t>
            </w:r>
            <w:r w:rsidR="00A17712">
              <w:rPr>
                <w:sz w:val="20"/>
                <w:szCs w:val="20"/>
              </w:rPr>
              <w:t>Hubert Pluta kl. III B, opiekun p. E. Karlińska</w:t>
            </w:r>
          </w:p>
          <w:p w:rsidR="00802D2F" w:rsidRPr="00802D2F" w:rsidRDefault="00802D2F" w:rsidP="00FF63D9">
            <w:pPr>
              <w:snapToGrid w:val="0"/>
              <w:ind w:right="5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 xml:space="preserve">Wyróżnienie </w:t>
            </w:r>
            <w:r w:rsidR="00A17712">
              <w:rPr>
                <w:sz w:val="20"/>
                <w:szCs w:val="20"/>
              </w:rPr>
              <w:t>–</w:t>
            </w:r>
            <w:r w:rsidRPr="00802D2F">
              <w:rPr>
                <w:sz w:val="20"/>
                <w:szCs w:val="20"/>
              </w:rPr>
              <w:t xml:space="preserve"> </w:t>
            </w:r>
            <w:r w:rsidR="00A17712">
              <w:rPr>
                <w:sz w:val="20"/>
                <w:szCs w:val="20"/>
              </w:rPr>
              <w:t>Miłosz Mazur kl. II, opiekun U. Olesiak</w:t>
            </w:r>
          </w:p>
          <w:p w:rsidR="0024587A" w:rsidRPr="00CE0AC1" w:rsidRDefault="0024587A" w:rsidP="00A17712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Default="00802D2F" w:rsidP="00802D2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802D2F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802D2F">
              <w:rPr>
                <w:sz w:val="20"/>
                <w:szCs w:val="20"/>
              </w:rPr>
              <w:t xml:space="preserve"> pt. „Bezpieczna droga do szkoły”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802D2F" w:rsidRDefault="00802D2F" w:rsidP="00802D2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802D2F" w:rsidRPr="00CE0AC1" w:rsidRDefault="00802D2F" w:rsidP="00802D2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802D2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D2F" w:rsidRPr="00802D2F" w:rsidRDefault="00802D2F" w:rsidP="00802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0–III</w:t>
            </w:r>
          </w:p>
          <w:p w:rsidR="00802D2F" w:rsidRPr="00802D2F" w:rsidRDefault="00802D2F" w:rsidP="00802D2F">
            <w:pPr>
              <w:snapToGrid w:val="0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>I miejsce –</w:t>
            </w:r>
            <w:r w:rsidR="00E42C53">
              <w:rPr>
                <w:sz w:val="20"/>
                <w:szCs w:val="20"/>
              </w:rPr>
              <w:t xml:space="preserve"> </w:t>
            </w:r>
            <w:r w:rsidRPr="00802D2F">
              <w:rPr>
                <w:sz w:val="20"/>
                <w:szCs w:val="20"/>
              </w:rPr>
              <w:t xml:space="preserve">Klaudia Kosińska </w:t>
            </w:r>
            <w:r>
              <w:rPr>
                <w:sz w:val="20"/>
                <w:szCs w:val="20"/>
              </w:rPr>
              <w:t>kl. III A, opiekun D. Danielewska</w:t>
            </w:r>
          </w:p>
          <w:p w:rsidR="00802D2F" w:rsidRDefault="00802D2F" w:rsidP="00802D2F">
            <w:pPr>
              <w:snapToGrid w:val="0"/>
              <w:rPr>
                <w:sz w:val="20"/>
                <w:szCs w:val="20"/>
              </w:rPr>
            </w:pPr>
            <w:r w:rsidRPr="00802D2F">
              <w:rPr>
                <w:sz w:val="20"/>
                <w:szCs w:val="20"/>
              </w:rPr>
              <w:t xml:space="preserve">Wyróżnienie – </w:t>
            </w:r>
            <w:r>
              <w:rPr>
                <w:sz w:val="20"/>
                <w:szCs w:val="20"/>
              </w:rPr>
              <w:t>Aleksandra</w:t>
            </w:r>
            <w:r w:rsidRPr="00802D2F">
              <w:rPr>
                <w:sz w:val="20"/>
                <w:szCs w:val="20"/>
              </w:rPr>
              <w:t xml:space="preserve"> Rakowska </w:t>
            </w:r>
            <w:r>
              <w:rPr>
                <w:sz w:val="20"/>
                <w:szCs w:val="20"/>
              </w:rPr>
              <w:t xml:space="preserve">kl. II, </w:t>
            </w:r>
          </w:p>
          <w:p w:rsidR="00802D2F" w:rsidRDefault="00802D2F" w:rsidP="00802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  <w:r w:rsidRPr="00802D2F">
              <w:rPr>
                <w:sz w:val="20"/>
                <w:szCs w:val="20"/>
              </w:rPr>
              <w:t xml:space="preserve">, </w:t>
            </w:r>
          </w:p>
          <w:p w:rsidR="00802D2F" w:rsidRPr="00802D2F" w:rsidRDefault="00802D2F" w:rsidP="00802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E42C5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02D2F">
              <w:rPr>
                <w:sz w:val="20"/>
                <w:szCs w:val="20"/>
              </w:rPr>
              <w:t xml:space="preserve">Eliza Cierpiał </w:t>
            </w:r>
            <w:r>
              <w:rPr>
                <w:sz w:val="20"/>
                <w:szCs w:val="20"/>
              </w:rPr>
              <w:t>kl. III B, opiekun p. E. Karlińska</w:t>
            </w:r>
          </w:p>
          <w:p w:rsidR="004758AB" w:rsidRPr="00CE0AC1" w:rsidRDefault="004758AB" w:rsidP="00802D2F">
            <w:pPr>
              <w:snapToGrid w:val="0"/>
              <w:rPr>
                <w:sz w:val="20"/>
                <w:szCs w:val="20"/>
              </w:rPr>
            </w:pPr>
          </w:p>
        </w:tc>
      </w:tr>
      <w:tr w:rsidR="003F76C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3F76C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ABF" w:rsidRDefault="00906ABF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06ABF">
              <w:rPr>
                <w:sz w:val="20"/>
                <w:szCs w:val="20"/>
              </w:rPr>
              <w:t>Powiatowy Konkurs Recytatorski „Jesień w Poezji”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906ABF" w:rsidRDefault="00906ABF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906ABF" w:rsidRPr="00CE0AC1" w:rsidRDefault="00906ABF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906AB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ABF" w:rsidRPr="00906ABF" w:rsidRDefault="00906ABF" w:rsidP="00906ABF">
            <w:pPr>
              <w:snapToGrid w:val="0"/>
              <w:rPr>
                <w:sz w:val="20"/>
                <w:szCs w:val="20"/>
              </w:rPr>
            </w:pPr>
            <w:r w:rsidRPr="00906ABF">
              <w:rPr>
                <w:sz w:val="20"/>
                <w:szCs w:val="20"/>
              </w:rPr>
              <w:t>Kategoria klas 0–I</w:t>
            </w:r>
          </w:p>
          <w:p w:rsidR="00906ABF" w:rsidRPr="00906ABF" w:rsidRDefault="00906ABF" w:rsidP="00906ABF">
            <w:pPr>
              <w:snapToGrid w:val="0"/>
              <w:rPr>
                <w:sz w:val="20"/>
                <w:szCs w:val="20"/>
              </w:rPr>
            </w:pPr>
            <w:r w:rsidRPr="00906ABF">
              <w:rPr>
                <w:sz w:val="20"/>
                <w:szCs w:val="20"/>
              </w:rPr>
              <w:t xml:space="preserve">I miejsce – Zuzanna Urbanik kl. 0, </w:t>
            </w: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906ABF" w:rsidRPr="00906ABF" w:rsidRDefault="00906ABF" w:rsidP="00906ABF">
            <w:pPr>
              <w:snapToGrid w:val="0"/>
              <w:rPr>
                <w:sz w:val="20"/>
                <w:szCs w:val="20"/>
              </w:rPr>
            </w:pPr>
            <w:r w:rsidRPr="00906ABF">
              <w:rPr>
                <w:sz w:val="20"/>
                <w:szCs w:val="20"/>
              </w:rPr>
              <w:t xml:space="preserve">II miejsce – Wojciech Jagieła kl. 0, </w:t>
            </w: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906ABF" w:rsidRPr="00906ABF" w:rsidRDefault="00906ABF" w:rsidP="00906ABF">
            <w:pPr>
              <w:snapToGrid w:val="0"/>
              <w:rPr>
                <w:sz w:val="20"/>
                <w:szCs w:val="20"/>
              </w:rPr>
            </w:pPr>
            <w:r w:rsidRPr="00906ABF">
              <w:rPr>
                <w:sz w:val="20"/>
                <w:szCs w:val="20"/>
              </w:rPr>
              <w:t xml:space="preserve">III miejsce – Maciej Sałata kl. I, </w:t>
            </w: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906ABF" w:rsidRPr="00906ABF" w:rsidRDefault="00906ABF" w:rsidP="00906ABF">
            <w:pPr>
              <w:snapToGrid w:val="0"/>
              <w:rPr>
                <w:sz w:val="20"/>
                <w:szCs w:val="20"/>
              </w:rPr>
            </w:pPr>
            <w:r w:rsidRPr="00906ABF">
              <w:rPr>
                <w:sz w:val="20"/>
                <w:szCs w:val="20"/>
              </w:rPr>
              <w:t xml:space="preserve">III miejsce – Oliwia Banasiak kl. I, </w:t>
            </w: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906ABF" w:rsidRPr="00906ABF" w:rsidRDefault="00906ABF" w:rsidP="00906ABF">
            <w:pPr>
              <w:snapToGrid w:val="0"/>
              <w:rPr>
                <w:sz w:val="20"/>
                <w:szCs w:val="20"/>
              </w:rPr>
            </w:pPr>
          </w:p>
          <w:p w:rsidR="00906ABF" w:rsidRPr="00906ABF" w:rsidRDefault="00906ABF" w:rsidP="00906A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06ABF">
              <w:rPr>
                <w:sz w:val="20"/>
                <w:szCs w:val="20"/>
              </w:rPr>
              <w:t>Kategoria klas II</w:t>
            </w:r>
          </w:p>
          <w:p w:rsidR="00906ABF" w:rsidRPr="00906ABF" w:rsidRDefault="00906ABF" w:rsidP="00906ABF">
            <w:pPr>
              <w:snapToGrid w:val="0"/>
              <w:rPr>
                <w:sz w:val="20"/>
                <w:szCs w:val="20"/>
              </w:rPr>
            </w:pPr>
            <w:r w:rsidRPr="00906ABF">
              <w:rPr>
                <w:sz w:val="20"/>
                <w:szCs w:val="20"/>
              </w:rPr>
              <w:t xml:space="preserve">II miejsce – Antonina </w:t>
            </w:r>
            <w:proofErr w:type="spellStart"/>
            <w:r w:rsidRPr="00906ABF">
              <w:rPr>
                <w:sz w:val="20"/>
                <w:szCs w:val="20"/>
              </w:rPr>
              <w:t>Forreiter</w:t>
            </w:r>
            <w:proofErr w:type="spellEnd"/>
            <w:r w:rsidRPr="00906ABF">
              <w:rPr>
                <w:sz w:val="20"/>
                <w:szCs w:val="20"/>
              </w:rPr>
              <w:t xml:space="preserve"> kl. II, </w:t>
            </w:r>
            <w:r>
              <w:rPr>
                <w:sz w:val="20"/>
                <w:szCs w:val="20"/>
              </w:rPr>
              <w:t>opiekun U. Olesiak</w:t>
            </w:r>
          </w:p>
          <w:p w:rsidR="00906ABF" w:rsidRDefault="00906ABF" w:rsidP="00906ABF">
            <w:pPr>
              <w:snapToGrid w:val="0"/>
              <w:rPr>
                <w:sz w:val="20"/>
                <w:szCs w:val="20"/>
              </w:rPr>
            </w:pPr>
            <w:r w:rsidRPr="00906ABF">
              <w:rPr>
                <w:sz w:val="20"/>
                <w:szCs w:val="20"/>
              </w:rPr>
              <w:t xml:space="preserve">III miejsce – Wiktoria </w:t>
            </w:r>
            <w:proofErr w:type="spellStart"/>
            <w:r w:rsidRPr="00906ABF">
              <w:rPr>
                <w:sz w:val="20"/>
                <w:szCs w:val="20"/>
              </w:rPr>
              <w:t>Gałus</w:t>
            </w:r>
            <w:proofErr w:type="spellEnd"/>
            <w:r w:rsidRPr="00906ABF">
              <w:rPr>
                <w:sz w:val="20"/>
                <w:szCs w:val="20"/>
              </w:rPr>
              <w:t xml:space="preserve"> kl. II, </w:t>
            </w:r>
            <w:r>
              <w:rPr>
                <w:sz w:val="20"/>
                <w:szCs w:val="20"/>
              </w:rPr>
              <w:t>opiekun U. Olesiak</w:t>
            </w:r>
          </w:p>
          <w:p w:rsidR="00906ABF" w:rsidRPr="00906ABF" w:rsidRDefault="00906ABF" w:rsidP="00906ABF">
            <w:pPr>
              <w:snapToGrid w:val="0"/>
              <w:rPr>
                <w:sz w:val="20"/>
                <w:szCs w:val="20"/>
              </w:rPr>
            </w:pPr>
            <w:r w:rsidRPr="00906ABF">
              <w:rPr>
                <w:sz w:val="20"/>
                <w:szCs w:val="20"/>
              </w:rPr>
              <w:t>Kategoria klas III</w:t>
            </w:r>
          </w:p>
          <w:p w:rsidR="00906ABF" w:rsidRPr="00906ABF" w:rsidRDefault="00906ABF" w:rsidP="00906ABF">
            <w:pPr>
              <w:snapToGrid w:val="0"/>
              <w:rPr>
                <w:sz w:val="20"/>
                <w:szCs w:val="20"/>
              </w:rPr>
            </w:pPr>
            <w:r w:rsidRPr="00906ABF">
              <w:rPr>
                <w:sz w:val="20"/>
                <w:szCs w:val="20"/>
              </w:rPr>
              <w:t xml:space="preserve">I miejsce – Nina Tomczak kl. III </w:t>
            </w:r>
            <w:r w:rsidR="00FF63D9">
              <w:rPr>
                <w:sz w:val="20"/>
                <w:szCs w:val="20"/>
              </w:rPr>
              <w:t>A</w:t>
            </w:r>
            <w:r w:rsidRPr="00906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opiekun D. Danielewska</w:t>
            </w:r>
          </w:p>
          <w:p w:rsidR="00F10A76" w:rsidRPr="00CE0AC1" w:rsidRDefault="00F10A76" w:rsidP="00906ABF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ABF" w:rsidRDefault="00906ABF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06ABF">
              <w:rPr>
                <w:sz w:val="20"/>
                <w:szCs w:val="20"/>
              </w:rPr>
              <w:t xml:space="preserve">XVII Regionalny Konkurs Recytatorski „Chrońmy Ziemię - Brzyszów 2017”. </w:t>
            </w:r>
          </w:p>
          <w:p w:rsidR="00906ABF" w:rsidRDefault="00906ABF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906ABF" w:rsidRPr="00CE0AC1" w:rsidRDefault="00906ABF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906AB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ABF" w:rsidRDefault="00906ABF" w:rsidP="00FF63D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E42C53">
              <w:rPr>
                <w:sz w:val="20"/>
                <w:szCs w:val="20"/>
              </w:rPr>
              <w:t>–</w:t>
            </w:r>
            <w:r w:rsidRPr="00906ABF">
              <w:rPr>
                <w:sz w:val="20"/>
                <w:szCs w:val="20"/>
              </w:rPr>
              <w:t xml:space="preserve"> Nikola Kula </w:t>
            </w:r>
            <w:r>
              <w:rPr>
                <w:sz w:val="20"/>
                <w:szCs w:val="20"/>
              </w:rPr>
              <w:t>kl.</w:t>
            </w:r>
            <w:r w:rsidRPr="00906ABF">
              <w:rPr>
                <w:sz w:val="20"/>
                <w:szCs w:val="20"/>
              </w:rPr>
              <w:t xml:space="preserve"> III</w:t>
            </w:r>
            <w:r w:rsidR="00DD5D71">
              <w:rPr>
                <w:sz w:val="20"/>
                <w:szCs w:val="20"/>
              </w:rPr>
              <w:t xml:space="preserve"> </w:t>
            </w:r>
            <w:r w:rsidR="00FF63D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opiekun D. Danielewska</w:t>
            </w:r>
          </w:p>
          <w:p w:rsidR="00906ABF" w:rsidRDefault="00906ABF" w:rsidP="00FF63D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E42C53">
              <w:rPr>
                <w:sz w:val="20"/>
                <w:szCs w:val="20"/>
              </w:rPr>
              <w:t>–</w:t>
            </w:r>
            <w:r w:rsidRPr="00906ABF">
              <w:rPr>
                <w:sz w:val="20"/>
                <w:szCs w:val="20"/>
              </w:rPr>
              <w:t xml:space="preserve"> Hanna Sosna </w:t>
            </w:r>
            <w:r>
              <w:rPr>
                <w:sz w:val="20"/>
                <w:szCs w:val="20"/>
              </w:rPr>
              <w:t>kl.</w:t>
            </w:r>
            <w:r w:rsidRPr="00906ABF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06ABF" w:rsidRDefault="00906ABF" w:rsidP="00FF63D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E42C5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06ABF">
              <w:rPr>
                <w:sz w:val="20"/>
                <w:szCs w:val="20"/>
              </w:rPr>
              <w:t xml:space="preserve">Aleksandra Rakowska </w:t>
            </w:r>
            <w:r>
              <w:rPr>
                <w:sz w:val="20"/>
                <w:szCs w:val="20"/>
              </w:rPr>
              <w:t>kl.</w:t>
            </w:r>
            <w:r w:rsidRPr="00906ABF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, opiekun U. Olesiak</w:t>
            </w:r>
            <w:r w:rsidRPr="00906ABF">
              <w:rPr>
                <w:sz w:val="20"/>
                <w:szCs w:val="20"/>
              </w:rPr>
              <w:t xml:space="preserve"> </w:t>
            </w:r>
          </w:p>
          <w:p w:rsidR="001231F7" w:rsidRPr="00CE0AC1" w:rsidRDefault="001231F7" w:rsidP="00382A3E">
            <w:pPr>
              <w:snapToGrid w:val="0"/>
              <w:rPr>
                <w:sz w:val="20"/>
                <w:szCs w:val="20"/>
              </w:rPr>
            </w:pP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2E3" w:rsidRDefault="007D7C1E" w:rsidP="00906ABF">
            <w:pPr>
              <w:snapToGrid w:val="0"/>
              <w:rPr>
                <w:sz w:val="20"/>
                <w:szCs w:val="20"/>
              </w:rPr>
            </w:pPr>
            <w:r w:rsidRPr="007D7C1E">
              <w:rPr>
                <w:sz w:val="20"/>
                <w:szCs w:val="20"/>
              </w:rPr>
              <w:t>Konkurs Plastyczny pod hasłem „Namaluj wielojęzyczność"</w:t>
            </w:r>
            <w:r>
              <w:rPr>
                <w:sz w:val="20"/>
                <w:szCs w:val="20"/>
              </w:rPr>
              <w:t>. Organizator</w:t>
            </w:r>
            <w:r w:rsidR="00906ABF">
              <w:rPr>
                <w:sz w:val="20"/>
                <w:szCs w:val="20"/>
              </w:rPr>
              <w:t>zy</w:t>
            </w:r>
            <w:r>
              <w:rPr>
                <w:sz w:val="20"/>
                <w:szCs w:val="20"/>
              </w:rPr>
              <w:t xml:space="preserve">: </w:t>
            </w:r>
            <w:r w:rsidR="00906ABF" w:rsidRPr="00906ABF">
              <w:rPr>
                <w:sz w:val="20"/>
                <w:szCs w:val="20"/>
              </w:rPr>
              <w:t xml:space="preserve">Urząd Miasta Częstochowy, Przedstawicielstwo Komisji Europejskiej w Polsce, Biuro </w:t>
            </w:r>
            <w:r w:rsidR="00906ABF" w:rsidRPr="00906ABF">
              <w:rPr>
                <w:sz w:val="20"/>
                <w:szCs w:val="20"/>
              </w:rPr>
              <w:lastRenderedPageBreak/>
              <w:t>Informacyjne Parlamentu Europejskiego</w:t>
            </w:r>
            <w:r w:rsidR="00906ABF">
              <w:rPr>
                <w:sz w:val="20"/>
                <w:szCs w:val="20"/>
              </w:rPr>
              <w:t>. Partnerzy</w:t>
            </w:r>
            <w:r w:rsidR="00906ABF" w:rsidRPr="00906ABF">
              <w:rPr>
                <w:sz w:val="20"/>
                <w:szCs w:val="20"/>
              </w:rPr>
              <w:t>: Samorządowy Ośrodek Doskonalenia, OPK „</w:t>
            </w:r>
            <w:proofErr w:type="spellStart"/>
            <w:r w:rsidR="00906ABF" w:rsidRPr="00906ABF">
              <w:rPr>
                <w:sz w:val="20"/>
                <w:szCs w:val="20"/>
              </w:rPr>
              <w:t>Gaude</w:t>
            </w:r>
            <w:proofErr w:type="spellEnd"/>
            <w:r w:rsidR="00906ABF" w:rsidRPr="00906ABF">
              <w:rPr>
                <w:sz w:val="20"/>
                <w:szCs w:val="20"/>
              </w:rPr>
              <w:t xml:space="preserve"> </w:t>
            </w:r>
            <w:proofErr w:type="spellStart"/>
            <w:r w:rsidR="00906ABF" w:rsidRPr="00906ABF">
              <w:rPr>
                <w:sz w:val="20"/>
                <w:szCs w:val="20"/>
              </w:rPr>
              <w:t>Mater</w:t>
            </w:r>
            <w:proofErr w:type="spellEnd"/>
            <w:r w:rsidR="00906ABF" w:rsidRPr="00906ABF">
              <w:rPr>
                <w:sz w:val="20"/>
                <w:szCs w:val="20"/>
              </w:rPr>
              <w:t>" i Miejski Dom Kultury.</w:t>
            </w:r>
          </w:p>
          <w:p w:rsidR="00906ABF" w:rsidRDefault="00906ABF" w:rsidP="00906A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  <w:p w:rsidR="00906ABF" w:rsidRPr="00CE0AC1" w:rsidRDefault="00906ABF" w:rsidP="00906A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906ABF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7D3" w:rsidRPr="00CE0AC1" w:rsidRDefault="00906ABF" w:rsidP="00B852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Natalia Kubanek kl. VII, opiekun S. Cyran</w:t>
            </w: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2E3" w:rsidRDefault="007F1A24" w:rsidP="00436416">
            <w:pPr>
              <w:snapToGrid w:val="0"/>
              <w:rPr>
                <w:sz w:val="20"/>
                <w:szCs w:val="20"/>
              </w:rPr>
            </w:pPr>
            <w:r w:rsidRPr="007F1A24">
              <w:rPr>
                <w:sz w:val="20"/>
                <w:szCs w:val="20"/>
              </w:rPr>
              <w:t>XVII Międzyszkolne Marsze na Orientację „</w:t>
            </w:r>
            <w:proofErr w:type="spellStart"/>
            <w:r w:rsidRPr="007F1A24">
              <w:rPr>
                <w:sz w:val="20"/>
                <w:szCs w:val="20"/>
              </w:rPr>
              <w:t>Inomania</w:t>
            </w:r>
            <w:proofErr w:type="spellEnd"/>
            <w:r w:rsidRPr="007F1A24">
              <w:rPr>
                <w:sz w:val="20"/>
                <w:szCs w:val="20"/>
              </w:rPr>
              <w:t xml:space="preserve"> 2017” Kłobuck</w:t>
            </w:r>
            <w:r>
              <w:rPr>
                <w:sz w:val="20"/>
                <w:szCs w:val="20"/>
              </w:rPr>
              <w:t>. Organizator: Oddział PTTK w Częstochowie.</w:t>
            </w:r>
          </w:p>
          <w:p w:rsidR="007F1A24" w:rsidRDefault="007F1A24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  <w:p w:rsidR="007F1A24" w:rsidRPr="00CE0AC1" w:rsidRDefault="007F1A24" w:rsidP="00436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7F1A24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A24" w:rsidRDefault="007F1A24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F1A24">
              <w:rPr>
                <w:sz w:val="20"/>
                <w:szCs w:val="20"/>
              </w:rPr>
              <w:t>ategori</w:t>
            </w:r>
            <w:r>
              <w:rPr>
                <w:sz w:val="20"/>
                <w:szCs w:val="20"/>
              </w:rPr>
              <w:t>a</w:t>
            </w:r>
            <w:r w:rsidRPr="007F1A24">
              <w:rPr>
                <w:sz w:val="20"/>
                <w:szCs w:val="20"/>
              </w:rPr>
              <w:t xml:space="preserve"> TD</w:t>
            </w:r>
          </w:p>
          <w:p w:rsidR="007F1A24" w:rsidRPr="00CE0AC1" w:rsidRDefault="007F1A24" w:rsidP="002721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7F1A24">
              <w:rPr>
                <w:sz w:val="20"/>
                <w:szCs w:val="20"/>
              </w:rPr>
              <w:t>Daria</w:t>
            </w:r>
            <w:r>
              <w:rPr>
                <w:sz w:val="20"/>
                <w:szCs w:val="20"/>
              </w:rPr>
              <w:t xml:space="preserve"> Kamińska</w:t>
            </w:r>
            <w:r w:rsidR="00906ABF">
              <w:rPr>
                <w:sz w:val="20"/>
                <w:szCs w:val="20"/>
              </w:rPr>
              <w:t xml:space="preserve"> kl. VI</w:t>
            </w:r>
            <w:r w:rsidRPr="007F1A24">
              <w:rPr>
                <w:sz w:val="20"/>
                <w:szCs w:val="20"/>
              </w:rPr>
              <w:t>, Zuz</w:t>
            </w: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Pidzik</w:t>
            </w:r>
            <w:proofErr w:type="spellEnd"/>
            <w:r w:rsidR="00906ABF">
              <w:rPr>
                <w:sz w:val="20"/>
                <w:szCs w:val="20"/>
              </w:rPr>
              <w:t xml:space="preserve"> kl. VI</w:t>
            </w:r>
            <w:r>
              <w:rPr>
                <w:sz w:val="20"/>
                <w:szCs w:val="20"/>
              </w:rPr>
              <w:t>,</w:t>
            </w:r>
            <w:r w:rsidRPr="007F1A24">
              <w:rPr>
                <w:sz w:val="20"/>
                <w:szCs w:val="20"/>
              </w:rPr>
              <w:t xml:space="preserve"> Kacper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 w:rsidR="00906ABF">
              <w:rPr>
                <w:sz w:val="20"/>
                <w:szCs w:val="20"/>
              </w:rPr>
              <w:t xml:space="preserve"> kl. VI</w:t>
            </w:r>
            <w:r w:rsidR="002721FB">
              <w:rPr>
                <w:sz w:val="20"/>
                <w:szCs w:val="20"/>
              </w:rPr>
              <w:t>, o</w:t>
            </w:r>
            <w:r>
              <w:rPr>
                <w:sz w:val="20"/>
                <w:szCs w:val="20"/>
              </w:rPr>
              <w:t xml:space="preserve">piekunowie: S. Cyran, A. Suska,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650D34" w:rsidP="00F960C6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1FB" w:rsidRDefault="00650D34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2E24D8" w:rsidRPr="00CE0AC1" w:rsidRDefault="002721FB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Szkole Pods</w:t>
            </w:r>
            <w:r w:rsidR="00BF3E8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awowej nr 15</w:t>
            </w:r>
            <w:r w:rsidR="00650D34">
              <w:rPr>
                <w:sz w:val="20"/>
                <w:szCs w:val="20"/>
              </w:rPr>
              <w:t xml:space="preserve">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166E3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E31" w:rsidRDefault="00166E3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E31" w:rsidRDefault="00166E31" w:rsidP="0057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Miejsko–Powiatowy</w:t>
            </w:r>
            <w:proofErr w:type="spellEnd"/>
            <w:r>
              <w:rPr>
                <w:sz w:val="20"/>
                <w:szCs w:val="20"/>
              </w:rPr>
              <w:t xml:space="preserve"> Konkurs Recytatorski „Z Tuwimem za pan brat”.</w:t>
            </w:r>
          </w:p>
          <w:p w:rsidR="00166E31" w:rsidRDefault="00166E31" w:rsidP="0057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Organizator: SP nr 15 w Częstochowie.</w:t>
            </w:r>
          </w:p>
          <w:p w:rsidR="00166E31" w:rsidRDefault="00166E31" w:rsidP="0057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166E31" w:rsidRPr="00CE0AC1" w:rsidRDefault="00166E31" w:rsidP="0057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E31" w:rsidRPr="00CE0AC1" w:rsidRDefault="00166E31" w:rsidP="005730A7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E31" w:rsidRDefault="00166E31" w:rsidP="005730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Magdalena </w:t>
            </w:r>
            <w:proofErr w:type="spellStart"/>
            <w:r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 xml:space="preserve"> kl. II, opiekun A. Kołodziejczyk</w:t>
            </w:r>
          </w:p>
          <w:p w:rsidR="00166E31" w:rsidRPr="00CE0AC1" w:rsidRDefault="00166E31" w:rsidP="00166E31">
            <w:pPr>
              <w:snapToGrid w:val="0"/>
              <w:rPr>
                <w:sz w:val="20"/>
                <w:szCs w:val="20"/>
              </w:rPr>
            </w:pPr>
          </w:p>
        </w:tc>
      </w:tr>
      <w:tr w:rsidR="0013498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Pr="00CE0AC1" w:rsidRDefault="0013498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Default="00134984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Plastyczny „Polska moja ojczyzna”.</w:t>
            </w:r>
          </w:p>
          <w:p w:rsidR="00134984" w:rsidRPr="00CE0AC1" w:rsidRDefault="00134984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Pr="00CE0AC1" w:rsidRDefault="00134984" w:rsidP="0013498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984" w:rsidRDefault="00134984" w:rsidP="00134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Alicja Kowalska kl. III, opiekun M. Rybiałek</w:t>
            </w:r>
          </w:p>
          <w:p w:rsidR="00134984" w:rsidRPr="00CE0AC1" w:rsidRDefault="00134984" w:rsidP="00134984">
            <w:pPr>
              <w:snapToGrid w:val="0"/>
              <w:rPr>
                <w:sz w:val="20"/>
                <w:szCs w:val="20"/>
              </w:rPr>
            </w:pPr>
          </w:p>
        </w:tc>
      </w:tr>
      <w:tr w:rsidR="001665D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5D0" w:rsidRPr="00CE0AC1" w:rsidRDefault="001665D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5D0" w:rsidRDefault="001665D0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 xml:space="preserve">Powiatowy Konkurs </w:t>
            </w:r>
            <w:proofErr w:type="spellStart"/>
            <w:r w:rsidRPr="006B52CF">
              <w:rPr>
                <w:sz w:val="20"/>
                <w:szCs w:val="20"/>
              </w:rPr>
              <w:t>Plastyczno–Komputerowy</w:t>
            </w:r>
            <w:proofErr w:type="spellEnd"/>
            <w:r w:rsidRPr="006B52CF">
              <w:rPr>
                <w:sz w:val="20"/>
                <w:szCs w:val="20"/>
              </w:rPr>
              <w:t xml:space="preserve"> „Kartka Bożonarodzeniowa”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1665D0" w:rsidRDefault="001665D0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1665D0" w:rsidRPr="00CE0AC1" w:rsidRDefault="001665D0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5D0" w:rsidRPr="00CE0AC1" w:rsidRDefault="001665D0" w:rsidP="0013498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5D0" w:rsidRPr="006B52CF" w:rsidRDefault="001665D0" w:rsidP="00134984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 xml:space="preserve">Kategoria klas </w:t>
            </w:r>
            <w:proofErr w:type="spellStart"/>
            <w:r w:rsidRPr="006B52CF">
              <w:rPr>
                <w:sz w:val="20"/>
                <w:szCs w:val="20"/>
              </w:rPr>
              <w:t>II–III</w:t>
            </w:r>
            <w:proofErr w:type="spellEnd"/>
            <w:r w:rsidRPr="006B52CF">
              <w:rPr>
                <w:sz w:val="20"/>
                <w:szCs w:val="20"/>
              </w:rPr>
              <w:t xml:space="preserve"> gimnazjum</w:t>
            </w:r>
          </w:p>
          <w:p w:rsidR="001665D0" w:rsidRPr="006B52CF" w:rsidRDefault="001665D0" w:rsidP="00134984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 xml:space="preserve">I miejsce – Weronika Wilczyńska </w:t>
            </w:r>
            <w:r>
              <w:rPr>
                <w:sz w:val="20"/>
                <w:szCs w:val="20"/>
              </w:rPr>
              <w:t>kl. III, opiekun M. Rybiałek</w:t>
            </w:r>
          </w:p>
          <w:p w:rsidR="001665D0" w:rsidRPr="006B52CF" w:rsidRDefault="001665D0" w:rsidP="00134984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 xml:space="preserve">II miejsce – Małgorzata </w:t>
            </w:r>
            <w:proofErr w:type="spellStart"/>
            <w:r w:rsidRPr="006B52CF">
              <w:rPr>
                <w:sz w:val="20"/>
                <w:szCs w:val="20"/>
              </w:rPr>
              <w:t>Wojtyla</w:t>
            </w:r>
            <w:proofErr w:type="spellEnd"/>
            <w:r w:rsidRPr="006B52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II, opiekun M. Rybiałek</w:t>
            </w:r>
          </w:p>
          <w:p w:rsidR="001665D0" w:rsidRDefault="001665D0" w:rsidP="00134984">
            <w:pPr>
              <w:snapToGrid w:val="0"/>
              <w:rPr>
                <w:sz w:val="20"/>
                <w:szCs w:val="20"/>
              </w:rPr>
            </w:pPr>
            <w:r w:rsidRPr="006B52CF">
              <w:rPr>
                <w:sz w:val="20"/>
                <w:szCs w:val="20"/>
              </w:rPr>
              <w:t xml:space="preserve">III miejsce – Alicja Kowalska </w:t>
            </w:r>
            <w:r>
              <w:rPr>
                <w:sz w:val="20"/>
                <w:szCs w:val="20"/>
              </w:rPr>
              <w:t>kl. III, opiekun M. Rybiałek</w:t>
            </w:r>
          </w:p>
          <w:p w:rsidR="001665D0" w:rsidRPr="00CE0AC1" w:rsidRDefault="001665D0" w:rsidP="00134984">
            <w:pPr>
              <w:snapToGrid w:val="0"/>
              <w:rPr>
                <w:sz w:val="20"/>
                <w:szCs w:val="20"/>
              </w:rPr>
            </w:pPr>
          </w:p>
        </w:tc>
      </w:tr>
      <w:tr w:rsidR="006B52C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2CF" w:rsidRPr="00CE0AC1" w:rsidRDefault="006B52C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2CF" w:rsidRDefault="006B52CF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B14EA">
              <w:rPr>
                <w:sz w:val="20"/>
                <w:szCs w:val="20"/>
              </w:rPr>
              <w:t>Szkoln</w:t>
            </w:r>
            <w:r w:rsidR="00E42C53">
              <w:rPr>
                <w:sz w:val="20"/>
                <w:szCs w:val="20"/>
              </w:rPr>
              <w:t>a</w:t>
            </w:r>
            <w:r w:rsidRPr="00AB14EA">
              <w:rPr>
                <w:sz w:val="20"/>
                <w:szCs w:val="20"/>
              </w:rPr>
              <w:t xml:space="preserve"> Lig</w:t>
            </w:r>
            <w:r w:rsidR="00E42C53">
              <w:rPr>
                <w:sz w:val="20"/>
                <w:szCs w:val="20"/>
              </w:rPr>
              <w:t>a</w:t>
            </w:r>
            <w:r w:rsidRPr="00AB14EA">
              <w:rPr>
                <w:sz w:val="20"/>
                <w:szCs w:val="20"/>
              </w:rPr>
              <w:t xml:space="preserve"> Sportow</w:t>
            </w:r>
            <w:r w:rsidR="00E42C53">
              <w:rPr>
                <w:sz w:val="20"/>
                <w:szCs w:val="20"/>
              </w:rPr>
              <w:t>a</w:t>
            </w:r>
            <w:r w:rsidRPr="00AB14EA">
              <w:rPr>
                <w:sz w:val="20"/>
                <w:szCs w:val="20"/>
              </w:rPr>
              <w:t xml:space="preserve"> Gminy Poczesna</w:t>
            </w:r>
            <w:r>
              <w:rPr>
                <w:sz w:val="20"/>
                <w:szCs w:val="20"/>
              </w:rPr>
              <w:t xml:space="preserve"> – Piłka siatkowa.</w:t>
            </w:r>
          </w:p>
          <w:p w:rsidR="006B52CF" w:rsidRDefault="006B52CF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6B52CF" w:rsidRPr="00CE0AC1" w:rsidRDefault="006B52CF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2CF" w:rsidRPr="00CE0AC1" w:rsidRDefault="006B52CF" w:rsidP="0013498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1FB" w:rsidRDefault="006B52CF" w:rsidP="00134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AB14EA">
              <w:rPr>
                <w:sz w:val="20"/>
                <w:szCs w:val="20"/>
              </w:rPr>
              <w:t>rązow</w:t>
            </w:r>
            <w:r>
              <w:rPr>
                <w:sz w:val="20"/>
                <w:szCs w:val="20"/>
              </w:rPr>
              <w:t>y medal</w:t>
            </w:r>
            <w:r w:rsidRPr="00AB14EA">
              <w:rPr>
                <w:sz w:val="20"/>
                <w:szCs w:val="20"/>
              </w:rPr>
              <w:t xml:space="preserve"> </w:t>
            </w:r>
            <w:r w:rsidR="00E42C53">
              <w:rPr>
                <w:sz w:val="20"/>
                <w:szCs w:val="20"/>
              </w:rPr>
              <w:t>–</w:t>
            </w:r>
            <w:r w:rsidRPr="00AB14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AB14EA">
              <w:rPr>
                <w:sz w:val="20"/>
                <w:szCs w:val="20"/>
              </w:rPr>
              <w:t>rużyna pod wodzą uczennicy klasy VII Liwii Beśki, w której skład weszły Natalia Musiał</w:t>
            </w:r>
            <w:r>
              <w:rPr>
                <w:sz w:val="20"/>
                <w:szCs w:val="20"/>
              </w:rPr>
              <w:t xml:space="preserve"> kl. III gimnazjum</w:t>
            </w:r>
            <w:r w:rsidRPr="00AB14EA">
              <w:rPr>
                <w:sz w:val="20"/>
                <w:szCs w:val="20"/>
              </w:rPr>
              <w:t>, Emilia Frania</w:t>
            </w:r>
            <w:r>
              <w:rPr>
                <w:sz w:val="20"/>
                <w:szCs w:val="20"/>
              </w:rPr>
              <w:t xml:space="preserve"> kl. III gimnazjum</w:t>
            </w:r>
            <w:r w:rsidRPr="00AB14EA">
              <w:rPr>
                <w:sz w:val="20"/>
                <w:szCs w:val="20"/>
              </w:rPr>
              <w:t>, Alicja Kowalska</w:t>
            </w:r>
            <w:r>
              <w:rPr>
                <w:sz w:val="20"/>
                <w:szCs w:val="20"/>
              </w:rPr>
              <w:t xml:space="preserve"> kl. III gimnazjum</w:t>
            </w:r>
            <w:r w:rsidRPr="00AB14EA">
              <w:rPr>
                <w:sz w:val="20"/>
                <w:szCs w:val="20"/>
              </w:rPr>
              <w:t xml:space="preserve">, Wiktoria </w:t>
            </w:r>
            <w:proofErr w:type="spellStart"/>
            <w:r w:rsidRPr="00AB14EA">
              <w:rPr>
                <w:sz w:val="20"/>
                <w:szCs w:val="20"/>
              </w:rPr>
              <w:t>Kałwak</w:t>
            </w:r>
            <w:proofErr w:type="spellEnd"/>
            <w:r>
              <w:rPr>
                <w:sz w:val="20"/>
                <w:szCs w:val="20"/>
              </w:rPr>
              <w:t xml:space="preserve"> kl. III gimnazjum</w:t>
            </w:r>
            <w:r w:rsidRPr="00AB14EA">
              <w:rPr>
                <w:sz w:val="20"/>
                <w:szCs w:val="20"/>
              </w:rPr>
              <w:t xml:space="preserve">, Wiktoria </w:t>
            </w:r>
            <w:proofErr w:type="spellStart"/>
            <w:r w:rsidRPr="00AB14EA"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 xml:space="preserve"> kl. III gimnazjum</w:t>
            </w:r>
            <w:r w:rsidRPr="00AB14EA">
              <w:rPr>
                <w:sz w:val="20"/>
                <w:szCs w:val="20"/>
              </w:rPr>
              <w:t>, Kasia Sitarz</w:t>
            </w:r>
            <w:r>
              <w:rPr>
                <w:sz w:val="20"/>
                <w:szCs w:val="20"/>
              </w:rPr>
              <w:t xml:space="preserve"> kl. II gimnazjum</w:t>
            </w:r>
            <w:r w:rsidRPr="00AB14EA">
              <w:rPr>
                <w:sz w:val="20"/>
                <w:szCs w:val="20"/>
              </w:rPr>
              <w:t xml:space="preserve">, Karolina </w:t>
            </w:r>
            <w:proofErr w:type="spellStart"/>
            <w:r w:rsidRPr="00AB14EA">
              <w:rPr>
                <w:sz w:val="20"/>
                <w:szCs w:val="20"/>
              </w:rPr>
              <w:t>Weran</w:t>
            </w:r>
            <w:proofErr w:type="spellEnd"/>
            <w:r>
              <w:rPr>
                <w:sz w:val="20"/>
                <w:szCs w:val="20"/>
              </w:rPr>
              <w:t xml:space="preserve"> kl. II gimnazjum, opiekun</w:t>
            </w:r>
            <w:r w:rsidR="002721FB">
              <w:rPr>
                <w:sz w:val="20"/>
                <w:szCs w:val="20"/>
              </w:rPr>
              <w:t>owie:</w:t>
            </w:r>
            <w:r>
              <w:rPr>
                <w:sz w:val="20"/>
                <w:szCs w:val="20"/>
              </w:rPr>
              <w:t xml:space="preserve"> </w:t>
            </w:r>
            <w:r w:rsidR="002721FB">
              <w:rPr>
                <w:sz w:val="20"/>
                <w:szCs w:val="20"/>
              </w:rPr>
              <w:t xml:space="preserve">L. Kampka, </w:t>
            </w:r>
          </w:p>
          <w:p w:rsidR="006B52CF" w:rsidRDefault="006B52CF" w:rsidP="00134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M. Rybiałek</w:t>
            </w:r>
          </w:p>
          <w:p w:rsidR="006B52CF" w:rsidRPr="00CE0AC1" w:rsidRDefault="006B52CF" w:rsidP="001349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D15CE" w:rsidRDefault="00CD15CE" w:rsidP="00370D76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370D76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>Udział uczniów w konkursach szkolnych w I semestrze roku szkolnego 201</w:t>
      </w:r>
      <w:r w:rsidR="00650D34">
        <w:rPr>
          <w:b/>
          <w:i/>
        </w:rPr>
        <w:t>7</w:t>
      </w:r>
      <w:r w:rsidRPr="008C0DE7">
        <w:rPr>
          <w:b/>
          <w:i/>
        </w:rPr>
        <w:t>/201</w:t>
      </w:r>
      <w:r w:rsidR="00650D34">
        <w:rPr>
          <w:b/>
          <w:i/>
        </w:rPr>
        <w:t>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411FF" w:rsidRPr="00CE0AC1" w:rsidRDefault="00650D34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1FF" w:rsidRPr="00CE0AC1" w:rsidRDefault="00C411FF" w:rsidP="00C411FF">
            <w:pPr>
              <w:snapToGrid w:val="0"/>
              <w:rPr>
                <w:sz w:val="20"/>
                <w:szCs w:val="20"/>
              </w:rPr>
            </w:pP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Default="00BC5774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>Szkolny Konkurs Kolęd „Hej kolęda, kolęda”</w:t>
            </w:r>
          </w:p>
          <w:p w:rsidR="00BC5774" w:rsidRPr="00CE0AC1" w:rsidRDefault="00BC5774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>Kategoria klas 0-I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>I miejsce - Hanna Sosna</w:t>
            </w:r>
            <w:r w:rsidR="00BC5D0B">
              <w:rPr>
                <w:sz w:val="20"/>
                <w:szCs w:val="20"/>
              </w:rPr>
              <w:t xml:space="preserve"> kl. I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 xml:space="preserve">I miejsce - </w:t>
            </w:r>
            <w:r w:rsidR="00BC5D0B">
              <w:rPr>
                <w:sz w:val="20"/>
                <w:szCs w:val="20"/>
              </w:rPr>
              <w:t>Kinga</w:t>
            </w:r>
            <w:r w:rsidRPr="00BC5774">
              <w:rPr>
                <w:sz w:val="20"/>
                <w:szCs w:val="20"/>
              </w:rPr>
              <w:t xml:space="preserve"> Blukacz</w:t>
            </w:r>
            <w:r w:rsidR="00BC5D0B">
              <w:rPr>
                <w:sz w:val="20"/>
                <w:szCs w:val="20"/>
              </w:rPr>
              <w:t xml:space="preserve"> kl. 0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>II miejsce - Joanna Ociepa</w:t>
            </w:r>
            <w:r w:rsidR="00987D65">
              <w:rPr>
                <w:sz w:val="20"/>
                <w:szCs w:val="20"/>
              </w:rPr>
              <w:t xml:space="preserve"> kl. 0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>III miejsce - Maciej Sałata</w:t>
            </w:r>
            <w:r w:rsidR="00BC5D0B">
              <w:rPr>
                <w:sz w:val="20"/>
                <w:szCs w:val="20"/>
              </w:rPr>
              <w:t xml:space="preserve"> kl. I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>Kategoria klas II-IV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 xml:space="preserve">I miejsce - Nadia </w:t>
            </w:r>
            <w:proofErr w:type="spellStart"/>
            <w:r w:rsidRPr="00BC5774"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IV A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>I miejsce - Nina Tomczak</w:t>
            </w:r>
            <w:r>
              <w:rPr>
                <w:sz w:val="20"/>
                <w:szCs w:val="20"/>
              </w:rPr>
              <w:t xml:space="preserve"> kl. III A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>II miejsce - Julia Wojtania</w:t>
            </w:r>
            <w:r>
              <w:rPr>
                <w:sz w:val="20"/>
                <w:szCs w:val="20"/>
              </w:rPr>
              <w:t xml:space="preserve"> kl. III A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 xml:space="preserve">II miejsce - Gabriela </w:t>
            </w:r>
            <w:proofErr w:type="spellStart"/>
            <w:r w:rsidRPr="00BC5774">
              <w:rPr>
                <w:sz w:val="20"/>
                <w:szCs w:val="20"/>
              </w:rPr>
              <w:t>Sejfried</w:t>
            </w:r>
            <w:proofErr w:type="spellEnd"/>
            <w:r>
              <w:rPr>
                <w:sz w:val="20"/>
                <w:szCs w:val="20"/>
              </w:rPr>
              <w:t xml:space="preserve"> kl. IV B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 xml:space="preserve">III miejsce - Wiktoria </w:t>
            </w:r>
            <w:proofErr w:type="spellStart"/>
            <w:r w:rsidRPr="00BC5774">
              <w:rPr>
                <w:sz w:val="20"/>
                <w:szCs w:val="20"/>
              </w:rPr>
              <w:t>Gałus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>III miejsce - Aleksandra Rakowska</w:t>
            </w:r>
            <w:r>
              <w:rPr>
                <w:sz w:val="20"/>
                <w:szCs w:val="20"/>
              </w:rPr>
              <w:t xml:space="preserve"> kl. II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>Kategoria klas V-VII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 xml:space="preserve">I miejsce - Natalia </w:t>
            </w:r>
            <w:proofErr w:type="spellStart"/>
            <w:r w:rsidRPr="00BC5774">
              <w:rPr>
                <w:sz w:val="20"/>
                <w:szCs w:val="20"/>
              </w:rPr>
              <w:t>Pijet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BC5774" w:rsidRP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>II miejsce - Zuzanna Augustyn</w:t>
            </w:r>
            <w:r>
              <w:rPr>
                <w:sz w:val="20"/>
                <w:szCs w:val="20"/>
              </w:rPr>
              <w:t xml:space="preserve"> kl. V</w:t>
            </w:r>
          </w:p>
          <w:p w:rsidR="00BC5774" w:rsidRDefault="00BC5774" w:rsidP="00BC5774">
            <w:pPr>
              <w:snapToGrid w:val="0"/>
              <w:rPr>
                <w:sz w:val="20"/>
                <w:szCs w:val="20"/>
              </w:rPr>
            </w:pPr>
            <w:r w:rsidRPr="00BC5774">
              <w:rPr>
                <w:sz w:val="20"/>
                <w:szCs w:val="20"/>
              </w:rPr>
              <w:t xml:space="preserve">III miejsce - Dominika </w:t>
            </w:r>
            <w:proofErr w:type="spellStart"/>
            <w:r w:rsidRPr="00BC5774">
              <w:rPr>
                <w:sz w:val="20"/>
                <w:szCs w:val="20"/>
              </w:rPr>
              <w:t>Pidzik</w:t>
            </w:r>
            <w:proofErr w:type="spellEnd"/>
            <w:r>
              <w:rPr>
                <w:sz w:val="20"/>
                <w:szCs w:val="20"/>
              </w:rPr>
              <w:t xml:space="preserve"> kl. V</w:t>
            </w:r>
          </w:p>
          <w:p w:rsidR="00BC5774" w:rsidRPr="00CE0AC1" w:rsidRDefault="00BC5774" w:rsidP="00BC5774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1F2" w:rsidRDefault="00AB14EA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B14EA">
              <w:rPr>
                <w:sz w:val="20"/>
                <w:szCs w:val="20"/>
              </w:rPr>
              <w:t xml:space="preserve">Szkolny Konkurs </w:t>
            </w:r>
            <w:proofErr w:type="spellStart"/>
            <w:r w:rsidRPr="00AB14EA">
              <w:rPr>
                <w:sz w:val="20"/>
                <w:szCs w:val="20"/>
              </w:rPr>
              <w:t>Międzyprzedmiotowy</w:t>
            </w:r>
            <w:proofErr w:type="spellEnd"/>
            <w:r w:rsidRPr="00AB14EA">
              <w:rPr>
                <w:sz w:val="20"/>
                <w:szCs w:val="20"/>
              </w:rPr>
              <w:t xml:space="preserve"> 1 z 10</w:t>
            </w:r>
            <w:r>
              <w:rPr>
                <w:sz w:val="20"/>
                <w:szCs w:val="20"/>
              </w:rPr>
              <w:t>.</w:t>
            </w:r>
          </w:p>
          <w:p w:rsidR="00AB14EA" w:rsidRDefault="00AB14EA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AB14EA" w:rsidRPr="00CE0AC1" w:rsidRDefault="00AB14EA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AB14EA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4EA" w:rsidRDefault="00AB14EA" w:rsidP="00AB14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E42C5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Aleksandra Dawid </w:t>
            </w:r>
            <w:r w:rsidRPr="00AB14EA">
              <w:rPr>
                <w:sz w:val="20"/>
                <w:szCs w:val="20"/>
              </w:rPr>
              <w:t xml:space="preserve">kl. II gimnazjum </w:t>
            </w:r>
          </w:p>
          <w:p w:rsidR="00AB14EA" w:rsidRDefault="00AB14EA" w:rsidP="00AB14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E42C5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Piotr Jończyk </w:t>
            </w:r>
            <w:r w:rsidRPr="00AB14EA">
              <w:rPr>
                <w:sz w:val="20"/>
                <w:szCs w:val="20"/>
              </w:rPr>
              <w:t xml:space="preserve">kl. III gimnazjum </w:t>
            </w:r>
          </w:p>
          <w:p w:rsidR="008B51F2" w:rsidRPr="00CE0AC1" w:rsidRDefault="00AB14EA" w:rsidP="00AB14EA">
            <w:pPr>
              <w:snapToGrid w:val="0"/>
              <w:rPr>
                <w:sz w:val="20"/>
                <w:szCs w:val="20"/>
              </w:rPr>
            </w:pPr>
            <w:r w:rsidRPr="00AB14EA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</w:t>
            </w:r>
            <w:r w:rsidR="00E42C53">
              <w:rPr>
                <w:sz w:val="20"/>
                <w:szCs w:val="20"/>
              </w:rPr>
              <w:t>–</w:t>
            </w:r>
            <w:r w:rsidRPr="00AB14EA">
              <w:rPr>
                <w:sz w:val="20"/>
                <w:szCs w:val="20"/>
              </w:rPr>
              <w:t xml:space="preserve"> Karolina </w:t>
            </w:r>
            <w:proofErr w:type="spellStart"/>
            <w:r w:rsidRPr="00AB14EA">
              <w:rPr>
                <w:sz w:val="20"/>
                <w:szCs w:val="20"/>
              </w:rPr>
              <w:t>Weran</w:t>
            </w:r>
            <w:proofErr w:type="spellEnd"/>
            <w:r w:rsidRPr="00AB14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AB14EA">
              <w:rPr>
                <w:sz w:val="20"/>
                <w:szCs w:val="20"/>
              </w:rPr>
              <w:t xml:space="preserve"> II gimnazjum</w:t>
            </w: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A46" w:rsidRDefault="007F1A2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Szkolne konkursy z okazji obchodów Dnia Chłopaka.</w:t>
            </w:r>
          </w:p>
          <w:p w:rsidR="007F1A24" w:rsidRPr="00CE0AC1" w:rsidRDefault="007F1A24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7C1E">
              <w:rPr>
                <w:sz w:val="20"/>
                <w:szCs w:val="20"/>
              </w:rPr>
              <w:t>wrzesień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7F1A2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C1E" w:rsidRDefault="007D7C1E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chłopcy z klasy VII</w:t>
            </w:r>
          </w:p>
          <w:p w:rsidR="007D7C1E" w:rsidRDefault="007D7C1E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7F1A24" w:rsidRPr="007F1A24">
              <w:rPr>
                <w:sz w:val="20"/>
                <w:szCs w:val="20"/>
              </w:rPr>
              <w:t xml:space="preserve"> miejsce</w:t>
            </w:r>
            <w:r>
              <w:rPr>
                <w:sz w:val="20"/>
                <w:szCs w:val="20"/>
              </w:rPr>
              <w:t xml:space="preserve"> –</w:t>
            </w:r>
            <w:r w:rsidR="007F1A24" w:rsidRPr="007F1A24">
              <w:rPr>
                <w:sz w:val="20"/>
                <w:szCs w:val="20"/>
              </w:rPr>
              <w:t xml:space="preserve"> chłopcy z klasy VI</w:t>
            </w:r>
          </w:p>
          <w:p w:rsidR="007D7C1E" w:rsidRDefault="007D7C1E" w:rsidP="007D7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chłopcy z klasy</w:t>
            </w:r>
            <w:r w:rsidR="007F1A24" w:rsidRPr="007F1A24">
              <w:rPr>
                <w:sz w:val="20"/>
                <w:szCs w:val="20"/>
              </w:rPr>
              <w:t xml:space="preserve"> II gimnazjum</w:t>
            </w:r>
          </w:p>
          <w:p w:rsidR="007D7C1E" w:rsidRDefault="007D7C1E" w:rsidP="007D7C1E">
            <w:pPr>
              <w:snapToGrid w:val="0"/>
              <w:rPr>
                <w:sz w:val="20"/>
                <w:szCs w:val="20"/>
              </w:rPr>
            </w:pPr>
          </w:p>
          <w:p w:rsidR="007D7C1E" w:rsidRDefault="007D7C1E" w:rsidP="007D7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Najlepsze przebranie STRONGMANA</w:t>
            </w:r>
          </w:p>
          <w:p w:rsidR="007D7C1E" w:rsidRDefault="007D7C1E" w:rsidP="007D7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</w:t>
            </w:r>
            <w:r w:rsidR="007F1A24" w:rsidRPr="007F1A24">
              <w:rPr>
                <w:sz w:val="20"/>
                <w:szCs w:val="20"/>
              </w:rPr>
              <w:t xml:space="preserve"> klasa VII</w:t>
            </w:r>
          </w:p>
          <w:p w:rsidR="007D7C1E" w:rsidRDefault="007D7C1E" w:rsidP="007D7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="007F1A24" w:rsidRPr="007F1A24">
              <w:rPr>
                <w:sz w:val="20"/>
                <w:szCs w:val="20"/>
              </w:rPr>
              <w:t xml:space="preserve"> klasa V</w:t>
            </w:r>
          </w:p>
          <w:p w:rsidR="007D7C1E" w:rsidRDefault="007D7C1E" w:rsidP="007D7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</w:t>
            </w:r>
            <w:r w:rsidR="007F1A24" w:rsidRPr="007F1A24">
              <w:rPr>
                <w:sz w:val="20"/>
                <w:szCs w:val="20"/>
              </w:rPr>
              <w:t xml:space="preserve"> miejsce</w:t>
            </w:r>
            <w:r>
              <w:rPr>
                <w:sz w:val="20"/>
                <w:szCs w:val="20"/>
              </w:rPr>
              <w:t xml:space="preserve"> – klasa IV </w:t>
            </w:r>
            <w:r w:rsidR="00E42C53">
              <w:rPr>
                <w:sz w:val="20"/>
                <w:szCs w:val="20"/>
              </w:rPr>
              <w:t>A</w:t>
            </w:r>
          </w:p>
          <w:p w:rsidR="007D7C1E" w:rsidRDefault="007D7C1E" w:rsidP="007D7C1E">
            <w:pPr>
              <w:snapToGrid w:val="0"/>
              <w:rPr>
                <w:sz w:val="20"/>
                <w:szCs w:val="20"/>
              </w:rPr>
            </w:pPr>
          </w:p>
          <w:p w:rsidR="00824D30" w:rsidRDefault="007D7C1E" w:rsidP="007D7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F1A24" w:rsidRPr="007F1A24">
              <w:rPr>
                <w:sz w:val="20"/>
                <w:szCs w:val="20"/>
              </w:rPr>
              <w:t>onkurencja honorowa „Przeciąganie liny” w ramach integracji uczniów i nauczycieli z męskiego grona. W tej konkurencji niezwyciężeni okazali się uczniowie.</w:t>
            </w:r>
          </w:p>
          <w:p w:rsidR="007D7C1E" w:rsidRPr="00CE0AC1" w:rsidRDefault="007D7C1E" w:rsidP="007D7C1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Pr="00CE0AC1" w:rsidRDefault="002E24D8" w:rsidP="002E24D8">
      <w:pPr>
        <w:rPr>
          <w:sz w:val="20"/>
          <w:szCs w:val="20"/>
        </w:rPr>
      </w:pPr>
    </w:p>
    <w:p w:rsidR="002E24D8" w:rsidRPr="00705E11" w:rsidRDefault="002E24D8" w:rsidP="002E24D8"/>
    <w:p w:rsidR="00BF62BB" w:rsidRDefault="00BF62BB"/>
    <w:sectPr w:rsidR="00BF62BB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BB" w:rsidRDefault="00E433BB" w:rsidP="009B73C6">
      <w:r>
        <w:separator/>
      </w:r>
    </w:p>
  </w:endnote>
  <w:endnote w:type="continuationSeparator" w:id="0">
    <w:p w:rsidR="00E433BB" w:rsidRDefault="00E433BB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4" w:rsidRDefault="001349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134984" w:rsidRDefault="00CD6A0D">
        <w:pPr>
          <w:pStyle w:val="Stopka"/>
          <w:jc w:val="right"/>
        </w:pPr>
        <w:fldSimple w:instr=" PAGE   \* MERGEFORMAT ">
          <w:r w:rsidR="00BC5D0B">
            <w:rPr>
              <w:noProof/>
            </w:rPr>
            <w:t>7</w:t>
          </w:r>
        </w:fldSimple>
      </w:p>
    </w:sdtContent>
  </w:sdt>
  <w:p w:rsidR="00134984" w:rsidRDefault="001349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4" w:rsidRDefault="001349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BB" w:rsidRDefault="00E433BB" w:rsidP="009B73C6">
      <w:r>
        <w:separator/>
      </w:r>
    </w:p>
  </w:footnote>
  <w:footnote w:type="continuationSeparator" w:id="0">
    <w:p w:rsidR="00E433BB" w:rsidRDefault="00E433BB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4" w:rsidRDefault="001349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4" w:rsidRDefault="001349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4" w:rsidRDefault="001349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66B"/>
    <w:rsid w:val="00042BAE"/>
    <w:rsid w:val="00042DAE"/>
    <w:rsid w:val="000457F0"/>
    <w:rsid w:val="00045820"/>
    <w:rsid w:val="00046475"/>
    <w:rsid w:val="000510C1"/>
    <w:rsid w:val="00053F72"/>
    <w:rsid w:val="00055797"/>
    <w:rsid w:val="0005671D"/>
    <w:rsid w:val="0005755D"/>
    <w:rsid w:val="00060CD0"/>
    <w:rsid w:val="00065BE7"/>
    <w:rsid w:val="0006662C"/>
    <w:rsid w:val="00067237"/>
    <w:rsid w:val="000676C9"/>
    <w:rsid w:val="000714CC"/>
    <w:rsid w:val="00072177"/>
    <w:rsid w:val="0007616A"/>
    <w:rsid w:val="00076293"/>
    <w:rsid w:val="000809A8"/>
    <w:rsid w:val="0008155C"/>
    <w:rsid w:val="00081C06"/>
    <w:rsid w:val="0008260B"/>
    <w:rsid w:val="00084100"/>
    <w:rsid w:val="000848F3"/>
    <w:rsid w:val="00086115"/>
    <w:rsid w:val="000862C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D28D6"/>
    <w:rsid w:val="000D36E1"/>
    <w:rsid w:val="000D65DE"/>
    <w:rsid w:val="000E0F5F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4745"/>
    <w:rsid w:val="00115AFC"/>
    <w:rsid w:val="0011731F"/>
    <w:rsid w:val="00120A8B"/>
    <w:rsid w:val="00121212"/>
    <w:rsid w:val="001231F7"/>
    <w:rsid w:val="00123B31"/>
    <w:rsid w:val="00127A58"/>
    <w:rsid w:val="00127CB0"/>
    <w:rsid w:val="00130F36"/>
    <w:rsid w:val="001313DD"/>
    <w:rsid w:val="001320CF"/>
    <w:rsid w:val="0013489F"/>
    <w:rsid w:val="00134984"/>
    <w:rsid w:val="00134DC7"/>
    <w:rsid w:val="00135BD5"/>
    <w:rsid w:val="00135F1E"/>
    <w:rsid w:val="0014688B"/>
    <w:rsid w:val="00147B4E"/>
    <w:rsid w:val="001502F5"/>
    <w:rsid w:val="001509F9"/>
    <w:rsid w:val="00151099"/>
    <w:rsid w:val="001526BD"/>
    <w:rsid w:val="00153E38"/>
    <w:rsid w:val="00154B24"/>
    <w:rsid w:val="00155612"/>
    <w:rsid w:val="00160F11"/>
    <w:rsid w:val="00161DBA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90BB2"/>
    <w:rsid w:val="00191C83"/>
    <w:rsid w:val="00197CC4"/>
    <w:rsid w:val="001A0421"/>
    <w:rsid w:val="001A06EC"/>
    <w:rsid w:val="001A0C7A"/>
    <w:rsid w:val="001A1409"/>
    <w:rsid w:val="001A2E04"/>
    <w:rsid w:val="001A2E21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17FB"/>
    <w:rsid w:val="001F43BA"/>
    <w:rsid w:val="001F457F"/>
    <w:rsid w:val="001F5265"/>
    <w:rsid w:val="001F5FA3"/>
    <w:rsid w:val="00201BB1"/>
    <w:rsid w:val="00204EA0"/>
    <w:rsid w:val="002103ED"/>
    <w:rsid w:val="00210DDA"/>
    <w:rsid w:val="002116C8"/>
    <w:rsid w:val="00212B42"/>
    <w:rsid w:val="00213833"/>
    <w:rsid w:val="00213D9B"/>
    <w:rsid w:val="00214F20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21FB"/>
    <w:rsid w:val="00272704"/>
    <w:rsid w:val="0027466E"/>
    <w:rsid w:val="00276729"/>
    <w:rsid w:val="00277704"/>
    <w:rsid w:val="00280E32"/>
    <w:rsid w:val="0028226B"/>
    <w:rsid w:val="00286028"/>
    <w:rsid w:val="00286C1F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6ED1"/>
    <w:rsid w:val="00301108"/>
    <w:rsid w:val="00303E2B"/>
    <w:rsid w:val="003042A5"/>
    <w:rsid w:val="00310B93"/>
    <w:rsid w:val="00311C0F"/>
    <w:rsid w:val="0031281A"/>
    <w:rsid w:val="00313234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701E"/>
    <w:rsid w:val="003575D5"/>
    <w:rsid w:val="0036334D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D50"/>
    <w:rsid w:val="00390372"/>
    <w:rsid w:val="00390B1A"/>
    <w:rsid w:val="0039323E"/>
    <w:rsid w:val="00395934"/>
    <w:rsid w:val="00395F58"/>
    <w:rsid w:val="00396407"/>
    <w:rsid w:val="00396B13"/>
    <w:rsid w:val="00397096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641"/>
    <w:rsid w:val="003E3DBE"/>
    <w:rsid w:val="003E45BE"/>
    <w:rsid w:val="003E568D"/>
    <w:rsid w:val="003F061B"/>
    <w:rsid w:val="003F3E0E"/>
    <w:rsid w:val="003F6224"/>
    <w:rsid w:val="003F75EC"/>
    <w:rsid w:val="003F76C1"/>
    <w:rsid w:val="004011BD"/>
    <w:rsid w:val="00402238"/>
    <w:rsid w:val="004032C2"/>
    <w:rsid w:val="004036FF"/>
    <w:rsid w:val="004046A1"/>
    <w:rsid w:val="00405238"/>
    <w:rsid w:val="00405D99"/>
    <w:rsid w:val="00410BDE"/>
    <w:rsid w:val="004110EF"/>
    <w:rsid w:val="004124CB"/>
    <w:rsid w:val="0041532F"/>
    <w:rsid w:val="00422B70"/>
    <w:rsid w:val="004247FB"/>
    <w:rsid w:val="00424B5B"/>
    <w:rsid w:val="00426E76"/>
    <w:rsid w:val="004325DE"/>
    <w:rsid w:val="00436416"/>
    <w:rsid w:val="00436B46"/>
    <w:rsid w:val="00436E31"/>
    <w:rsid w:val="00437165"/>
    <w:rsid w:val="00437910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60B2"/>
    <w:rsid w:val="0045644C"/>
    <w:rsid w:val="00456DE5"/>
    <w:rsid w:val="00461659"/>
    <w:rsid w:val="00465C30"/>
    <w:rsid w:val="004678D0"/>
    <w:rsid w:val="00473F2C"/>
    <w:rsid w:val="004758AB"/>
    <w:rsid w:val="00477107"/>
    <w:rsid w:val="00477C2E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6023"/>
    <w:rsid w:val="004B6B8C"/>
    <w:rsid w:val="004B7634"/>
    <w:rsid w:val="004C05FE"/>
    <w:rsid w:val="004C0C46"/>
    <w:rsid w:val="004C56DD"/>
    <w:rsid w:val="004C6232"/>
    <w:rsid w:val="004D1A86"/>
    <w:rsid w:val="004D7154"/>
    <w:rsid w:val="004E0EC4"/>
    <w:rsid w:val="004E310A"/>
    <w:rsid w:val="004E75D2"/>
    <w:rsid w:val="004F02C9"/>
    <w:rsid w:val="004F34AC"/>
    <w:rsid w:val="004F3B6C"/>
    <w:rsid w:val="004F3ED4"/>
    <w:rsid w:val="004F45CD"/>
    <w:rsid w:val="004F7560"/>
    <w:rsid w:val="00502B55"/>
    <w:rsid w:val="005032DF"/>
    <w:rsid w:val="0050335B"/>
    <w:rsid w:val="0050696F"/>
    <w:rsid w:val="00506D3A"/>
    <w:rsid w:val="005135DC"/>
    <w:rsid w:val="0051391D"/>
    <w:rsid w:val="0051407F"/>
    <w:rsid w:val="0051728A"/>
    <w:rsid w:val="005233F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5669"/>
    <w:rsid w:val="00546EA5"/>
    <w:rsid w:val="00550FDE"/>
    <w:rsid w:val="00553B9D"/>
    <w:rsid w:val="005544D9"/>
    <w:rsid w:val="00556103"/>
    <w:rsid w:val="005578FE"/>
    <w:rsid w:val="0056087E"/>
    <w:rsid w:val="00561A3D"/>
    <w:rsid w:val="00562905"/>
    <w:rsid w:val="005667BB"/>
    <w:rsid w:val="00567991"/>
    <w:rsid w:val="00567FB8"/>
    <w:rsid w:val="0057078E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41D0"/>
    <w:rsid w:val="0059661E"/>
    <w:rsid w:val="005A3070"/>
    <w:rsid w:val="005A3238"/>
    <w:rsid w:val="005A7DC0"/>
    <w:rsid w:val="005B1002"/>
    <w:rsid w:val="005B1F56"/>
    <w:rsid w:val="005B59B5"/>
    <w:rsid w:val="005B694A"/>
    <w:rsid w:val="005C1237"/>
    <w:rsid w:val="005C51CE"/>
    <w:rsid w:val="005D1451"/>
    <w:rsid w:val="005D42B9"/>
    <w:rsid w:val="005D4A06"/>
    <w:rsid w:val="005D4BAF"/>
    <w:rsid w:val="005D6A6D"/>
    <w:rsid w:val="005D781D"/>
    <w:rsid w:val="005D7B5B"/>
    <w:rsid w:val="005E1192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71"/>
    <w:rsid w:val="00607D01"/>
    <w:rsid w:val="00610058"/>
    <w:rsid w:val="006108E3"/>
    <w:rsid w:val="006127D0"/>
    <w:rsid w:val="00625C65"/>
    <w:rsid w:val="00632DC8"/>
    <w:rsid w:val="00634914"/>
    <w:rsid w:val="0063523B"/>
    <w:rsid w:val="006364F9"/>
    <w:rsid w:val="00641728"/>
    <w:rsid w:val="00643A9A"/>
    <w:rsid w:val="00644523"/>
    <w:rsid w:val="0064771E"/>
    <w:rsid w:val="00647DA8"/>
    <w:rsid w:val="00650D34"/>
    <w:rsid w:val="00651EA7"/>
    <w:rsid w:val="00654076"/>
    <w:rsid w:val="00654591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BFD"/>
    <w:rsid w:val="00670F6E"/>
    <w:rsid w:val="00671064"/>
    <w:rsid w:val="00672A44"/>
    <w:rsid w:val="0068013F"/>
    <w:rsid w:val="00680244"/>
    <w:rsid w:val="00681345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28B1"/>
    <w:rsid w:val="006D4435"/>
    <w:rsid w:val="006D5C21"/>
    <w:rsid w:val="006D6859"/>
    <w:rsid w:val="006D6D10"/>
    <w:rsid w:val="006D76C0"/>
    <w:rsid w:val="006E4245"/>
    <w:rsid w:val="006E6901"/>
    <w:rsid w:val="006F0C95"/>
    <w:rsid w:val="006F1EFC"/>
    <w:rsid w:val="006F5A55"/>
    <w:rsid w:val="006F6D8A"/>
    <w:rsid w:val="006F781D"/>
    <w:rsid w:val="00701924"/>
    <w:rsid w:val="00704512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4B64"/>
    <w:rsid w:val="00730A46"/>
    <w:rsid w:val="007314FF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2096"/>
    <w:rsid w:val="00792E4D"/>
    <w:rsid w:val="0079584E"/>
    <w:rsid w:val="0079731E"/>
    <w:rsid w:val="007A0D41"/>
    <w:rsid w:val="007A1C6D"/>
    <w:rsid w:val="007A1F9B"/>
    <w:rsid w:val="007A2AB6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55E8"/>
    <w:rsid w:val="007C5AA8"/>
    <w:rsid w:val="007C77CB"/>
    <w:rsid w:val="007D15FD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31666"/>
    <w:rsid w:val="008320C8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1028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F39"/>
    <w:rsid w:val="00883025"/>
    <w:rsid w:val="00884999"/>
    <w:rsid w:val="00887E0A"/>
    <w:rsid w:val="00890DAB"/>
    <w:rsid w:val="0089319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5076"/>
    <w:rsid w:val="008B51F2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33E1"/>
    <w:rsid w:val="00906080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221B"/>
    <w:rsid w:val="009226D2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843"/>
    <w:rsid w:val="00964E08"/>
    <w:rsid w:val="00965084"/>
    <w:rsid w:val="0096569F"/>
    <w:rsid w:val="00971BBF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782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451"/>
    <w:rsid w:val="009C2556"/>
    <w:rsid w:val="009C25DF"/>
    <w:rsid w:val="009C5B7E"/>
    <w:rsid w:val="009C6002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66B"/>
    <w:rsid w:val="009F7AE8"/>
    <w:rsid w:val="00A0297E"/>
    <w:rsid w:val="00A02F24"/>
    <w:rsid w:val="00A053A8"/>
    <w:rsid w:val="00A05B90"/>
    <w:rsid w:val="00A06158"/>
    <w:rsid w:val="00A06B1E"/>
    <w:rsid w:val="00A11645"/>
    <w:rsid w:val="00A11D07"/>
    <w:rsid w:val="00A137DA"/>
    <w:rsid w:val="00A138DA"/>
    <w:rsid w:val="00A14AB0"/>
    <w:rsid w:val="00A16484"/>
    <w:rsid w:val="00A164B2"/>
    <w:rsid w:val="00A16FEC"/>
    <w:rsid w:val="00A17712"/>
    <w:rsid w:val="00A200A2"/>
    <w:rsid w:val="00A20C2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248F"/>
    <w:rsid w:val="00A52AA8"/>
    <w:rsid w:val="00A53A6F"/>
    <w:rsid w:val="00A555F1"/>
    <w:rsid w:val="00A57F89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5EDE"/>
    <w:rsid w:val="00A7643E"/>
    <w:rsid w:val="00A771FC"/>
    <w:rsid w:val="00A8597A"/>
    <w:rsid w:val="00A8606A"/>
    <w:rsid w:val="00A87028"/>
    <w:rsid w:val="00A90E29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316D"/>
    <w:rsid w:val="00AA3E6B"/>
    <w:rsid w:val="00AA428A"/>
    <w:rsid w:val="00AA5A07"/>
    <w:rsid w:val="00AB03F9"/>
    <w:rsid w:val="00AB07E8"/>
    <w:rsid w:val="00AB0EB6"/>
    <w:rsid w:val="00AB124A"/>
    <w:rsid w:val="00AB14EA"/>
    <w:rsid w:val="00AB494C"/>
    <w:rsid w:val="00AB547E"/>
    <w:rsid w:val="00AB5AFC"/>
    <w:rsid w:val="00AC17D2"/>
    <w:rsid w:val="00AC2F17"/>
    <w:rsid w:val="00AD3FC7"/>
    <w:rsid w:val="00AD4635"/>
    <w:rsid w:val="00AD4648"/>
    <w:rsid w:val="00AD51D4"/>
    <w:rsid w:val="00AD6B6C"/>
    <w:rsid w:val="00AD6F03"/>
    <w:rsid w:val="00AD72CB"/>
    <w:rsid w:val="00AE7865"/>
    <w:rsid w:val="00AE7B65"/>
    <w:rsid w:val="00AF14F9"/>
    <w:rsid w:val="00AF1BDE"/>
    <w:rsid w:val="00AF52DD"/>
    <w:rsid w:val="00B0407D"/>
    <w:rsid w:val="00B054C1"/>
    <w:rsid w:val="00B06336"/>
    <w:rsid w:val="00B07AD4"/>
    <w:rsid w:val="00B1068C"/>
    <w:rsid w:val="00B10E6B"/>
    <w:rsid w:val="00B1223D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3D84"/>
    <w:rsid w:val="00B754E9"/>
    <w:rsid w:val="00B80A73"/>
    <w:rsid w:val="00B80FB0"/>
    <w:rsid w:val="00B812D5"/>
    <w:rsid w:val="00B81E51"/>
    <w:rsid w:val="00B827EA"/>
    <w:rsid w:val="00B845A9"/>
    <w:rsid w:val="00B852E3"/>
    <w:rsid w:val="00B90C60"/>
    <w:rsid w:val="00B90E5E"/>
    <w:rsid w:val="00B91968"/>
    <w:rsid w:val="00B91973"/>
    <w:rsid w:val="00B92D34"/>
    <w:rsid w:val="00B93E6F"/>
    <w:rsid w:val="00B965EC"/>
    <w:rsid w:val="00B969EA"/>
    <w:rsid w:val="00BA007C"/>
    <w:rsid w:val="00BA49A1"/>
    <w:rsid w:val="00BA5173"/>
    <w:rsid w:val="00BA5F4B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3E80"/>
    <w:rsid w:val="00BF62BB"/>
    <w:rsid w:val="00C02013"/>
    <w:rsid w:val="00C02147"/>
    <w:rsid w:val="00C0387B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16B2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47A6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81E"/>
    <w:rsid w:val="00CB1013"/>
    <w:rsid w:val="00CB437F"/>
    <w:rsid w:val="00CB5AFC"/>
    <w:rsid w:val="00CB691A"/>
    <w:rsid w:val="00CC234C"/>
    <w:rsid w:val="00CC296F"/>
    <w:rsid w:val="00CC59EA"/>
    <w:rsid w:val="00CC7895"/>
    <w:rsid w:val="00CD12AE"/>
    <w:rsid w:val="00CD15CE"/>
    <w:rsid w:val="00CD3A99"/>
    <w:rsid w:val="00CD6A0D"/>
    <w:rsid w:val="00CD6B2F"/>
    <w:rsid w:val="00CD7931"/>
    <w:rsid w:val="00CD7DBB"/>
    <w:rsid w:val="00CE05B9"/>
    <w:rsid w:val="00CE0B68"/>
    <w:rsid w:val="00CE1058"/>
    <w:rsid w:val="00CE22A7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6F85"/>
    <w:rsid w:val="00D17C26"/>
    <w:rsid w:val="00D20C52"/>
    <w:rsid w:val="00D20DF4"/>
    <w:rsid w:val="00D21114"/>
    <w:rsid w:val="00D25D30"/>
    <w:rsid w:val="00D25FC9"/>
    <w:rsid w:val="00D27FA9"/>
    <w:rsid w:val="00D3121B"/>
    <w:rsid w:val="00D32BB3"/>
    <w:rsid w:val="00D32D19"/>
    <w:rsid w:val="00D33D03"/>
    <w:rsid w:val="00D343FE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60D40"/>
    <w:rsid w:val="00D654CD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3573"/>
    <w:rsid w:val="00DD3FD9"/>
    <w:rsid w:val="00DD580A"/>
    <w:rsid w:val="00DD5C8F"/>
    <w:rsid w:val="00DD5D71"/>
    <w:rsid w:val="00DD7826"/>
    <w:rsid w:val="00DE2778"/>
    <w:rsid w:val="00DE27F9"/>
    <w:rsid w:val="00DE2AB0"/>
    <w:rsid w:val="00DE4BBF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3ABE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91B"/>
    <w:rsid w:val="00E56CE8"/>
    <w:rsid w:val="00E57A77"/>
    <w:rsid w:val="00E64E5A"/>
    <w:rsid w:val="00E7077A"/>
    <w:rsid w:val="00E72EF7"/>
    <w:rsid w:val="00E74AA5"/>
    <w:rsid w:val="00E7690F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97C"/>
    <w:rsid w:val="00EB258B"/>
    <w:rsid w:val="00EB5048"/>
    <w:rsid w:val="00EB72AC"/>
    <w:rsid w:val="00EC3645"/>
    <w:rsid w:val="00EC537B"/>
    <w:rsid w:val="00EC6484"/>
    <w:rsid w:val="00EC6589"/>
    <w:rsid w:val="00EC785C"/>
    <w:rsid w:val="00ED0235"/>
    <w:rsid w:val="00ED13F3"/>
    <w:rsid w:val="00ED27DA"/>
    <w:rsid w:val="00ED2BDA"/>
    <w:rsid w:val="00ED395A"/>
    <w:rsid w:val="00ED399A"/>
    <w:rsid w:val="00ED5EDF"/>
    <w:rsid w:val="00EE14BB"/>
    <w:rsid w:val="00EE1EF4"/>
    <w:rsid w:val="00EE5C5F"/>
    <w:rsid w:val="00EE7852"/>
    <w:rsid w:val="00EE7C64"/>
    <w:rsid w:val="00EF1FB6"/>
    <w:rsid w:val="00EF6433"/>
    <w:rsid w:val="00F002DF"/>
    <w:rsid w:val="00F01020"/>
    <w:rsid w:val="00F0711B"/>
    <w:rsid w:val="00F10A76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3409"/>
    <w:rsid w:val="00F44AA8"/>
    <w:rsid w:val="00F47EC2"/>
    <w:rsid w:val="00F52DB7"/>
    <w:rsid w:val="00F5325D"/>
    <w:rsid w:val="00F55996"/>
    <w:rsid w:val="00F55AF8"/>
    <w:rsid w:val="00F62FA1"/>
    <w:rsid w:val="00F665A8"/>
    <w:rsid w:val="00F72D8B"/>
    <w:rsid w:val="00F75B09"/>
    <w:rsid w:val="00F75BB8"/>
    <w:rsid w:val="00F762BB"/>
    <w:rsid w:val="00F77ED9"/>
    <w:rsid w:val="00F80626"/>
    <w:rsid w:val="00F810EB"/>
    <w:rsid w:val="00F81E05"/>
    <w:rsid w:val="00F84FB4"/>
    <w:rsid w:val="00F94E33"/>
    <w:rsid w:val="00F95865"/>
    <w:rsid w:val="00F960C6"/>
    <w:rsid w:val="00F97DA9"/>
    <w:rsid w:val="00FA3191"/>
    <w:rsid w:val="00FA5262"/>
    <w:rsid w:val="00FA66E8"/>
    <w:rsid w:val="00FA6787"/>
    <w:rsid w:val="00FB0D9D"/>
    <w:rsid w:val="00FB246F"/>
    <w:rsid w:val="00FB249D"/>
    <w:rsid w:val="00FB4D9F"/>
    <w:rsid w:val="00FB4E30"/>
    <w:rsid w:val="00FB58C6"/>
    <w:rsid w:val="00FB696B"/>
    <w:rsid w:val="00FC11DA"/>
    <w:rsid w:val="00FC3E16"/>
    <w:rsid w:val="00FC4C16"/>
    <w:rsid w:val="00FC59D2"/>
    <w:rsid w:val="00FC7916"/>
    <w:rsid w:val="00FD0F95"/>
    <w:rsid w:val="00FD67DF"/>
    <w:rsid w:val="00FD7A70"/>
    <w:rsid w:val="00FE1093"/>
    <w:rsid w:val="00FE221D"/>
    <w:rsid w:val="00FE458A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8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Karolina</cp:lastModifiedBy>
  <cp:revision>119</cp:revision>
  <dcterms:created xsi:type="dcterms:W3CDTF">2013-10-26T20:12:00Z</dcterms:created>
  <dcterms:modified xsi:type="dcterms:W3CDTF">2018-01-22T12:43:00Z</dcterms:modified>
</cp:coreProperties>
</file>